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68" w:rsidRPr="00F43A39" w:rsidRDefault="00F43A39" w:rsidP="00F43A39">
      <w:pPr>
        <w:spacing w:after="120"/>
        <w:jc w:val="right"/>
        <w:rPr>
          <w:rFonts w:ascii="Source Sans Pro" w:hAnsi="Source Sans Pro" w:cs="Arial"/>
          <w:b/>
          <w:sz w:val="36"/>
        </w:rPr>
      </w:pPr>
      <w:r w:rsidRPr="00F43A39">
        <w:rPr>
          <w:rFonts w:ascii="Source Sans Pro" w:hAnsi="Source Sans Pro" w:cs="Arial"/>
          <w:b/>
          <w:noProof/>
          <w:sz w:val="36"/>
          <w:lang w:eastAsia="de-DE"/>
        </w:rPr>
        <w:drawing>
          <wp:inline distT="0" distB="0" distL="0" distR="0" wp14:anchorId="138D430B" wp14:editId="2D51A72F">
            <wp:extent cx="2038350" cy="1101532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WK_Zusatz_de_V_Black_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06" cy="110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6E" w:rsidRPr="00F43A39" w:rsidRDefault="00BB7B41" w:rsidP="003D6CFC">
      <w:pPr>
        <w:spacing w:after="120"/>
        <w:jc w:val="center"/>
        <w:rPr>
          <w:rFonts w:ascii="Source Sans Pro" w:hAnsi="Source Sans Pro" w:cs="Arial"/>
          <w:b/>
          <w:sz w:val="28"/>
          <w:szCs w:val="28"/>
        </w:rPr>
      </w:pPr>
      <w:r w:rsidRPr="00F43A39">
        <w:rPr>
          <w:rFonts w:ascii="Source Sans Pro" w:hAnsi="Source Sans Pro" w:cs="Arial"/>
          <w:b/>
          <w:sz w:val="28"/>
          <w:szCs w:val="28"/>
        </w:rPr>
        <w:br/>
      </w:r>
      <w:r w:rsidR="003D6CFC" w:rsidRPr="00F43A39">
        <w:rPr>
          <w:rFonts w:ascii="Source Sans Pro" w:hAnsi="Source Sans Pro" w:cs="Arial"/>
          <w:b/>
          <w:sz w:val="28"/>
          <w:szCs w:val="28"/>
        </w:rPr>
        <w:t>Vereinbarung zur Betreuung der Promotion an der HTWK Leipzig (Betreuungsvereinbarung)</w:t>
      </w:r>
      <w:r w:rsidR="003D6CFC" w:rsidRPr="00F43A39">
        <w:rPr>
          <w:rFonts w:ascii="Source Sans Pro" w:hAnsi="Source Sans Pro" w:cs="Arial"/>
          <w:b/>
          <w:sz w:val="28"/>
          <w:szCs w:val="28"/>
        </w:rPr>
        <w:br/>
      </w:r>
    </w:p>
    <w:p w:rsidR="00FB5AC5" w:rsidRPr="00F43A39" w:rsidRDefault="00FB5AC5" w:rsidP="001D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b/>
          <w:i/>
          <w:color w:val="7F7F7F" w:themeColor="text1" w:themeTint="80"/>
          <w:sz w:val="24"/>
        </w:rPr>
        <w:t>Erläuterungen</w:t>
      </w:r>
      <w:r w:rsidR="0046088F" w:rsidRPr="00F43A39">
        <w:rPr>
          <w:rFonts w:ascii="Source Sans Pro" w:hAnsi="Source Sans Pro" w:cs="Arial"/>
          <w:b/>
          <w:i/>
          <w:color w:val="7F7F7F" w:themeColor="text1" w:themeTint="80"/>
          <w:sz w:val="24"/>
        </w:rPr>
        <w:t>:</w:t>
      </w:r>
      <w:r w:rsidR="0046088F" w:rsidRPr="00F43A39">
        <w:rPr>
          <w:rFonts w:ascii="Source Sans Pro" w:hAnsi="Source Sans Pro" w:cs="Arial"/>
          <w:i/>
          <w:color w:val="7F7F7F" w:themeColor="text1" w:themeTint="80"/>
          <w:sz w:val="24"/>
        </w:rPr>
        <w:br/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>Diese Betreuungsvereinbarung soll das Verhältnis zwischen Promov</w:t>
      </w:r>
      <w:r w:rsidR="0076590C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end/in und Betreuer/in </w:t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inhaltlich und zeitlich transparent gestalten. Planung und Durchführung des Promotionsvorhabens sollen durch die strukturierte Kooperation zwischen </w:t>
      </w:r>
      <w:r w:rsidR="0076590C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Promovend/in und Betreuer/in </w:t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eigenverantwortlich so gestaltet werden, dass das Vorhaben mit hoher Qualität innerhalb eines angemessenen Zeitraumes abgeschlossen werden kann. </w:t>
      </w:r>
    </w:p>
    <w:p w:rsidR="00BE2406" w:rsidRPr="00F43A39" w:rsidRDefault="00BE2406" w:rsidP="001D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Die HTWK Leipzig hat diese Musterbetreuungsvereinbarung am </w:t>
      </w:r>
      <w:r w:rsidR="009560B0" w:rsidRPr="00F43A39">
        <w:rPr>
          <w:rFonts w:ascii="Source Sans Pro" w:hAnsi="Source Sans Pro" w:cs="Arial"/>
          <w:i/>
          <w:color w:val="7F7F7F" w:themeColor="text1" w:themeTint="80"/>
          <w:sz w:val="24"/>
        </w:rPr>
        <w:t>29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>.</w:t>
      </w:r>
      <w:r w:rsidR="009560B0" w:rsidRPr="00F43A39">
        <w:rPr>
          <w:rFonts w:ascii="Source Sans Pro" w:hAnsi="Source Sans Pro" w:cs="Arial"/>
          <w:i/>
          <w:color w:val="7F7F7F" w:themeColor="text1" w:themeTint="80"/>
          <w:sz w:val="24"/>
        </w:rPr>
        <w:t>11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>.2017 beschlossen.</w:t>
      </w:r>
    </w:p>
    <w:p w:rsidR="00FB5AC5" w:rsidRPr="00F43A39" w:rsidRDefault="00BE2406" w:rsidP="001D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Bitte vervollständigen Sie die 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mit </w:t>
      </w:r>
      <w:r w:rsidR="00BE6FE6" w:rsidRPr="00F43A39">
        <w:rPr>
          <w:rFonts w:ascii="Source Sans Pro" w:hAnsi="Source Sans Pro" w:cs="Arial"/>
          <w:i/>
          <w:color w:val="7F7F7F" w:themeColor="text1" w:themeTint="80"/>
          <w:sz w:val="24"/>
        </w:rPr>
        <w:t>[</w:t>
      </w:r>
      <w:r w:rsidR="00BE6FE6" w:rsidRPr="00F43A39">
        <w:rPr>
          <w:rFonts w:ascii="Source Sans Pro" w:hAnsi="Source Sans Pro" w:cs="Arial"/>
          <w:i/>
          <w:color w:val="7F7F7F" w:themeColor="text1" w:themeTint="80"/>
          <w:sz w:val="24"/>
        </w:rPr>
        <w:tab/>
        <w:t>]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gekennzeichneten Stellen mit den entsprechenden Angaben. 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  <w:u w:val="single"/>
        </w:rPr>
        <w:t>Nichtzutreffendes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bitte streichen bzw. löschen. </w:t>
      </w:r>
    </w:p>
    <w:p w:rsidR="004D5715" w:rsidRPr="00F43A39" w:rsidRDefault="004D5715" w:rsidP="001D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Eine Kopie der Vereinbarung </w:t>
      </w:r>
      <w:r w:rsidR="00867CA1" w:rsidRPr="00F43A39">
        <w:rPr>
          <w:rFonts w:ascii="Source Sans Pro" w:hAnsi="Source Sans Pro" w:cs="Arial"/>
          <w:i/>
          <w:color w:val="7F7F7F" w:themeColor="text1" w:themeTint="80"/>
          <w:sz w:val="24"/>
        </w:rPr>
        <w:t>reichen Sie bitte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im Grad</w:t>
      </w:r>
      <w:r w:rsidR="00CB1CBD" w:rsidRPr="00F43A39">
        <w:rPr>
          <w:rFonts w:ascii="Source Sans Pro" w:hAnsi="Source Sans Pro" w:cs="Arial"/>
          <w:i/>
          <w:color w:val="7F7F7F" w:themeColor="text1" w:themeTint="80"/>
          <w:sz w:val="24"/>
        </w:rPr>
        <w:t>uiertenzentrum der HTWK Leipzig</w:t>
      </w:r>
      <w:r w:rsidR="00A0758F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ein.   </w:t>
      </w:r>
    </w:p>
    <w:p w:rsidR="002E18B4" w:rsidRPr="00F43A39" w:rsidRDefault="0099269A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</w:rPr>
        <w:br/>
      </w:r>
      <w:r w:rsidR="00F9716F" w:rsidRPr="00F43A39">
        <w:rPr>
          <w:rFonts w:ascii="Source Sans Pro" w:hAnsi="Source Sans Pro" w:cs="Arial"/>
          <w:b/>
          <w:sz w:val="24"/>
        </w:rPr>
        <w:br/>
      </w:r>
      <w:r w:rsidR="00A92B2F"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1 </w:t>
      </w:r>
      <w:r w:rsidR="00A92B2F" w:rsidRPr="00F43A39">
        <w:rPr>
          <w:rFonts w:ascii="Source Sans Pro" w:hAnsi="Source Sans Pro" w:cs="Arial"/>
          <w:b/>
          <w:sz w:val="24"/>
          <w:szCs w:val="24"/>
        </w:rPr>
        <w:tab/>
      </w:r>
      <w:r w:rsidR="002E18B4" w:rsidRPr="00F43A39">
        <w:rPr>
          <w:rFonts w:ascii="Source Sans Pro" w:hAnsi="Source Sans Pro" w:cs="Arial"/>
          <w:b/>
          <w:sz w:val="24"/>
          <w:szCs w:val="24"/>
        </w:rPr>
        <w:t xml:space="preserve">Beteiligte </w:t>
      </w:r>
    </w:p>
    <w:p w:rsidR="002E18B4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2E18B4" w:rsidRPr="00F43A39">
        <w:rPr>
          <w:rFonts w:ascii="Source Sans Pro" w:hAnsi="Source Sans Pro" w:cs="Arial"/>
          <w:sz w:val="24"/>
          <w:szCs w:val="24"/>
        </w:rPr>
        <w:t>Die Betreuungsvereinbarung wird geschlossen zwischen</w:t>
      </w:r>
    </w:p>
    <w:p w:rsidR="002E18B4" w:rsidRPr="00F43A39" w:rsidRDefault="002E18B4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  <w:u w:val="single"/>
        </w:rPr>
        <w:t>Herrn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Frau</w:t>
      </w:r>
      <w:r w:rsidR="00041829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8E5DDC" w:rsidRPr="00F43A39">
        <w:rPr>
          <w:rFonts w:ascii="Source Sans Pro" w:hAnsi="Source Sans Pro" w:cs="Arial"/>
          <w:sz w:val="24"/>
          <w:szCs w:val="24"/>
        </w:rPr>
        <w:br/>
      </w:r>
      <w:r w:rsidR="006E6B18" w:rsidRPr="00F43A39">
        <w:rPr>
          <w:rFonts w:ascii="Source Sans Pro" w:hAnsi="Source Sans Pro" w:cs="Arial"/>
          <w:sz w:val="24"/>
          <w:szCs w:val="24"/>
        </w:rPr>
        <w:t>‒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im Folgenden </w:t>
      </w:r>
      <w:r w:rsidR="00293147" w:rsidRPr="00F43A39">
        <w:rPr>
          <w:rFonts w:ascii="Source Sans Pro" w:hAnsi="Source Sans Pro" w:cs="Arial"/>
          <w:sz w:val="24"/>
          <w:szCs w:val="24"/>
          <w:u w:val="single"/>
        </w:rPr>
        <w:t>Promovierende</w:t>
      </w:r>
      <w:r w:rsidR="008E5DDC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293147" w:rsidRPr="00F43A39">
        <w:rPr>
          <w:rFonts w:ascii="Source Sans Pro" w:hAnsi="Source Sans Pro" w:cs="Arial"/>
          <w:sz w:val="24"/>
          <w:szCs w:val="24"/>
          <w:u w:val="single"/>
        </w:rPr>
        <w:t>r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genannt 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– </w:t>
      </w:r>
    </w:p>
    <w:p w:rsidR="002E18B4" w:rsidRPr="00F43A39" w:rsidRDefault="002E18B4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und </w:t>
      </w:r>
    </w:p>
    <w:p w:rsidR="008E5DDC" w:rsidRPr="00F43A39" w:rsidRDefault="002E18B4" w:rsidP="001D2276">
      <w:pPr>
        <w:spacing w:after="120"/>
        <w:rPr>
          <w:rFonts w:ascii="Source Sans Pro" w:hAnsi="Source Sans Pro" w:cs="Arial"/>
          <w:sz w:val="24"/>
          <w:szCs w:val="24"/>
          <w:u w:val="single"/>
        </w:rPr>
      </w:pPr>
      <w:r w:rsidRPr="00F43A39">
        <w:rPr>
          <w:rFonts w:ascii="Source Sans Pro" w:hAnsi="Source Sans Pro" w:cs="Arial"/>
          <w:sz w:val="24"/>
          <w:szCs w:val="24"/>
          <w:u w:val="single"/>
        </w:rPr>
        <w:t>Herrn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Frau</w:t>
      </w:r>
      <w:r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  <w:u w:val="single"/>
        </w:rPr>
        <w:br/>
      </w:r>
      <w:r w:rsidRPr="00F43A39">
        <w:rPr>
          <w:rFonts w:ascii="Source Sans Pro" w:hAnsi="Source Sans Pro" w:cs="Arial"/>
          <w:sz w:val="24"/>
          <w:szCs w:val="24"/>
        </w:rPr>
        <w:t xml:space="preserve">Fakultät </w:t>
      </w:r>
      <w:r w:rsidR="00262EB5" w:rsidRPr="00F43A39">
        <w:rPr>
          <w:rFonts w:ascii="Source Sans Pro" w:hAnsi="Source Sans Pro" w:cs="Arial"/>
          <w:sz w:val="24"/>
          <w:szCs w:val="24"/>
        </w:rPr>
        <w:t>[</w:t>
      </w:r>
      <w:r w:rsidR="00262EB5" w:rsidRPr="00F43A39">
        <w:rPr>
          <w:rFonts w:ascii="Source Sans Pro" w:hAnsi="Source Sans Pro" w:cs="Arial"/>
          <w:sz w:val="24"/>
          <w:szCs w:val="24"/>
        </w:rPr>
        <w:tab/>
      </w:r>
      <w:r w:rsidR="00262EB5" w:rsidRPr="00F43A39">
        <w:rPr>
          <w:rFonts w:ascii="Source Sans Pro" w:hAnsi="Source Sans Pro" w:cs="Arial"/>
          <w:sz w:val="24"/>
          <w:szCs w:val="24"/>
        </w:rPr>
        <w:tab/>
        <w:t xml:space="preserve">] der </w:t>
      </w:r>
      <w:r w:rsidR="006E6B18" w:rsidRPr="00F43A39">
        <w:rPr>
          <w:rFonts w:ascii="Source Sans Pro" w:hAnsi="Source Sans Pro" w:cs="Arial"/>
          <w:sz w:val="24"/>
          <w:szCs w:val="24"/>
        </w:rPr>
        <w:t>HTWK Leipzig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5078D3" w:rsidRPr="00F43A39">
        <w:rPr>
          <w:rFonts w:ascii="Source Sans Pro" w:hAnsi="Source Sans Pro" w:cs="Arial"/>
          <w:sz w:val="24"/>
          <w:szCs w:val="24"/>
        </w:rPr>
        <w:br/>
      </w:r>
      <w:r w:rsidR="006E6B18" w:rsidRPr="00F43A39">
        <w:rPr>
          <w:rFonts w:ascii="Source Sans Pro" w:hAnsi="Source Sans Pro" w:cs="Arial"/>
          <w:sz w:val="24"/>
          <w:szCs w:val="24"/>
        </w:rPr>
        <w:t>‒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im Folgenden </w:t>
      </w:r>
      <w:r w:rsidR="001147D2" w:rsidRPr="00F43A39">
        <w:rPr>
          <w:rFonts w:ascii="Source Sans Pro" w:hAnsi="Source Sans Pro" w:cs="Arial"/>
          <w:sz w:val="24"/>
          <w:szCs w:val="24"/>
        </w:rPr>
        <w:t>HTWK-</w:t>
      </w:r>
      <w:r w:rsidR="008E5DDC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genannt 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– </w:t>
      </w:r>
    </w:p>
    <w:p w:rsidR="00C93E73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2. </w:t>
      </w:r>
      <w:r w:rsidR="00C93E73" w:rsidRPr="00F43A39">
        <w:rPr>
          <w:rFonts w:ascii="Source Sans Pro" w:hAnsi="Source Sans Pro" w:cs="Arial"/>
          <w:sz w:val="24"/>
          <w:szCs w:val="24"/>
        </w:rPr>
        <w:t xml:space="preserve">Darüber hinaus sind an der Betreuung beteiligt </w:t>
      </w:r>
    </w:p>
    <w:p w:rsidR="00F26EE4" w:rsidRPr="00F43A39" w:rsidRDefault="00F26EE4" w:rsidP="001D2276">
      <w:pPr>
        <w:spacing w:after="120"/>
        <w:rPr>
          <w:rFonts w:ascii="Source Sans Pro" w:hAnsi="Source Sans Pro" w:cs="Arial"/>
          <w:sz w:val="24"/>
          <w:szCs w:val="24"/>
          <w:u w:val="single"/>
        </w:rPr>
      </w:pPr>
      <w:r w:rsidRPr="00F43A39">
        <w:rPr>
          <w:rFonts w:ascii="Source Sans Pro" w:hAnsi="Source Sans Pro" w:cs="Arial"/>
          <w:sz w:val="24"/>
          <w:szCs w:val="24"/>
          <w:u w:val="single"/>
        </w:rPr>
        <w:t>Herr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Frau</w:t>
      </w:r>
      <w:r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</w:rPr>
        <w:br/>
      </w:r>
      <w:r w:rsidRPr="00F43A39">
        <w:rPr>
          <w:rFonts w:ascii="Source Sans Pro" w:hAnsi="Source Sans Pro" w:cs="Arial"/>
          <w:sz w:val="24"/>
          <w:szCs w:val="24"/>
        </w:rPr>
        <w:t>Fakultät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 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62EB5" w:rsidRPr="00F43A39">
        <w:rPr>
          <w:rFonts w:ascii="Source Sans Pro" w:hAnsi="Source Sans Pro" w:cs="Arial"/>
          <w:sz w:val="24"/>
          <w:szCs w:val="24"/>
        </w:rPr>
        <w:t xml:space="preserve"> der Universität [</w:t>
      </w:r>
      <w:r w:rsidR="00262EB5" w:rsidRPr="00F43A39">
        <w:rPr>
          <w:rFonts w:ascii="Source Sans Pro" w:hAnsi="Source Sans Pro" w:cs="Arial"/>
          <w:sz w:val="24"/>
          <w:szCs w:val="24"/>
        </w:rPr>
        <w:tab/>
      </w:r>
      <w:r w:rsidR="00262EB5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</w:rPr>
        <w:br/>
      </w:r>
      <w:r w:rsidRPr="00F43A39">
        <w:rPr>
          <w:rFonts w:ascii="Source Sans Pro" w:hAnsi="Source Sans Pro" w:cs="Arial"/>
          <w:sz w:val="24"/>
          <w:szCs w:val="24"/>
        </w:rPr>
        <w:t xml:space="preserve">‒ im Folgenden </w:t>
      </w:r>
      <w:r w:rsidRPr="00F43A39">
        <w:rPr>
          <w:rFonts w:ascii="Source Sans Pro" w:hAnsi="Source Sans Pro" w:cs="Arial"/>
          <w:sz w:val="24"/>
          <w:szCs w:val="24"/>
          <w:u w:val="single"/>
        </w:rPr>
        <w:t>universitäre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Pr="00F43A39">
        <w:rPr>
          <w:rFonts w:ascii="Source Sans Pro" w:hAnsi="Source Sans Pro" w:cs="Arial"/>
          <w:sz w:val="24"/>
          <w:szCs w:val="24"/>
          <w:u w:val="single"/>
        </w:rPr>
        <w:t>r Betreuer/in</w:t>
      </w:r>
      <w:r w:rsidRPr="00F43A39">
        <w:rPr>
          <w:rFonts w:ascii="Source Sans Pro" w:hAnsi="Source Sans Pro" w:cs="Arial"/>
          <w:sz w:val="24"/>
          <w:szCs w:val="24"/>
        </w:rPr>
        <w:t xml:space="preserve"> genannt –</w:t>
      </w:r>
    </w:p>
    <w:p w:rsidR="00416748" w:rsidRPr="00F43A39" w:rsidRDefault="000F4882" w:rsidP="001D2276">
      <w:pPr>
        <w:tabs>
          <w:tab w:val="left" w:pos="5010"/>
          <w:tab w:val="left" w:pos="7365"/>
        </w:tabs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ab/>
      </w:r>
      <w:r w:rsidR="005042F8" w:rsidRPr="00F43A39">
        <w:rPr>
          <w:rFonts w:ascii="Source Sans Pro" w:hAnsi="Source Sans Pro" w:cs="Arial"/>
          <w:sz w:val="24"/>
          <w:szCs w:val="24"/>
        </w:rPr>
        <w:tab/>
      </w:r>
    </w:p>
    <w:p w:rsidR="00416748" w:rsidRPr="00F43A39" w:rsidRDefault="00A92B2F" w:rsidP="001D2276">
      <w:pPr>
        <w:spacing w:after="120"/>
        <w:rPr>
          <w:rFonts w:ascii="Source Sans Pro" w:hAnsi="Source Sans Pro" w:cs="Arial"/>
          <w:i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lastRenderedPageBreak/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>2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6E6B18" w:rsidRPr="00F43A39">
        <w:rPr>
          <w:rFonts w:ascii="Source Sans Pro" w:hAnsi="Source Sans Pro" w:cs="Arial"/>
          <w:b/>
          <w:sz w:val="24"/>
          <w:szCs w:val="24"/>
        </w:rPr>
        <w:t xml:space="preserve">Weitere Beteiligte </w:t>
      </w:r>
      <w:r w:rsidR="00416748" w:rsidRPr="00F43A39">
        <w:rPr>
          <w:rFonts w:ascii="Source Sans Pro" w:hAnsi="Source Sans Pro" w:cs="Arial"/>
          <w:b/>
          <w:sz w:val="24"/>
          <w:szCs w:val="24"/>
        </w:rPr>
        <w:t xml:space="preserve"> </w:t>
      </w:r>
      <w:r w:rsidR="00416748" w:rsidRPr="00F43A39">
        <w:rPr>
          <w:rFonts w:ascii="Source Sans Pro" w:hAnsi="Source Sans Pro" w:cs="Arial"/>
          <w:i/>
          <w:sz w:val="24"/>
          <w:szCs w:val="24"/>
        </w:rPr>
        <w:t>(optional</w:t>
      </w:r>
      <w:r w:rsidR="004D3B86" w:rsidRPr="00F43A39">
        <w:rPr>
          <w:rFonts w:ascii="Source Sans Pro" w:hAnsi="Source Sans Pro" w:cs="Arial"/>
          <w:i/>
          <w:sz w:val="24"/>
          <w:szCs w:val="24"/>
        </w:rPr>
        <w:t>, ggf. Zeilen ergänzen</w:t>
      </w:r>
      <w:r w:rsidR="00416748" w:rsidRPr="00F43A39">
        <w:rPr>
          <w:rFonts w:ascii="Source Sans Pro" w:hAnsi="Source Sans Pro" w:cs="Arial"/>
          <w:i/>
          <w:sz w:val="24"/>
          <w:szCs w:val="24"/>
        </w:rPr>
        <w:t>)</w:t>
      </w:r>
    </w:p>
    <w:p w:rsidR="002E18B4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W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eitere</w:t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/s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 xml:space="preserve"> Mitglied</w:t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des Betreuungsteam</w:t>
      </w:r>
      <w:r w:rsidR="006E6B18" w:rsidRPr="00F43A39">
        <w:rPr>
          <w:rFonts w:ascii="Source Sans Pro" w:hAnsi="Source Sans Pro" w:cs="Arial"/>
          <w:sz w:val="24"/>
          <w:szCs w:val="24"/>
        </w:rPr>
        <w:t>s</w:t>
      </w:r>
      <w:r w:rsidR="00416748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ist</w:t>
      </w:r>
      <w:r w:rsidR="004D697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697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>sind</w:t>
      </w:r>
    </w:p>
    <w:p w:rsidR="00E809A3" w:rsidRPr="00F43A39" w:rsidRDefault="002E18B4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  <w:u w:val="single"/>
        </w:rPr>
        <w:t>Herr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Frau</w:t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</w:rPr>
        <w:br/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‒ im Folgenden </w:t>
      </w:r>
      <w:r w:rsidR="00E809A3" w:rsidRPr="00F43A39">
        <w:rPr>
          <w:rFonts w:ascii="Source Sans Pro" w:hAnsi="Source Sans Pro" w:cs="Arial"/>
          <w:sz w:val="24"/>
          <w:szCs w:val="24"/>
          <w:u w:val="single"/>
        </w:rPr>
        <w:t>3. Betreuer/in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0A2587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0A2587" w:rsidRPr="00F43A39">
        <w:rPr>
          <w:rFonts w:ascii="Source Sans Pro" w:hAnsi="Source Sans Pro" w:cs="Arial"/>
          <w:sz w:val="24"/>
          <w:szCs w:val="24"/>
          <w:u w:val="single"/>
        </w:rPr>
        <w:t>Mentor/in</w:t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 genannt –</w:t>
      </w:r>
    </w:p>
    <w:p w:rsidR="00F26EE4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2. 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Die Bestätigung der Mitwirkung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067C42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067C42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des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 weiteren Beteiligten </w:t>
      </w:r>
      <w:r w:rsidR="00E809A3" w:rsidRPr="00F43A39">
        <w:rPr>
          <w:rFonts w:ascii="Source Sans Pro" w:hAnsi="Source Sans Pro" w:cs="Arial"/>
          <w:sz w:val="24"/>
          <w:szCs w:val="24"/>
          <w:u w:val="single"/>
        </w:rPr>
        <w:t>liegt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liegt nicht</w:t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 vor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,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ein</w:t>
      </w:r>
      <w:r w:rsidR="00E809A3" w:rsidRPr="00F43A39">
        <w:rPr>
          <w:rFonts w:ascii="Source Sans Pro" w:hAnsi="Source Sans Pro" w:cs="Arial"/>
          <w:sz w:val="24"/>
          <w:szCs w:val="24"/>
          <w:u w:val="single"/>
        </w:rPr>
        <w:t>e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 xml:space="preserve"> entsprechende Erklärung ist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Anlage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dieser Vereinbarung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. </w:t>
      </w:r>
    </w:p>
    <w:p w:rsidR="000A2714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3. </w:t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5078D3" w:rsidRPr="00F43A39">
        <w:rPr>
          <w:rFonts w:ascii="Source Sans Pro" w:hAnsi="Source Sans Pro" w:cs="Arial"/>
          <w:sz w:val="24"/>
          <w:szCs w:val="24"/>
          <w:u w:val="single"/>
        </w:rPr>
        <w:t>ie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5078D3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5078D3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0A2714" w:rsidRPr="00F43A39">
        <w:rPr>
          <w:rFonts w:ascii="Source Sans Pro" w:hAnsi="Source Sans Pro" w:cs="Arial"/>
          <w:sz w:val="24"/>
          <w:szCs w:val="24"/>
        </w:rPr>
        <w:t xml:space="preserve"> Promovierende ist </w:t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>beim Unternehmen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bei der</w:t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Einrichtung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Organisation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br/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4D3B8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>]</w:t>
      </w:r>
      <w:r w:rsidR="000A2714" w:rsidRPr="00F43A39">
        <w:rPr>
          <w:rFonts w:ascii="Source Sans Pro" w:hAnsi="Source Sans Pro" w:cs="Arial"/>
          <w:sz w:val="24"/>
          <w:szCs w:val="24"/>
        </w:rPr>
        <w:t xml:space="preserve"> angestellt.</w:t>
      </w:r>
    </w:p>
    <w:p w:rsidR="002E18B4" w:rsidRPr="00F43A39" w:rsidRDefault="00F9716F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br/>
      </w:r>
      <w:r w:rsidR="00A92B2F"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3 </w:t>
      </w:r>
      <w:r w:rsidR="00A92B2F" w:rsidRPr="00F43A39">
        <w:rPr>
          <w:rFonts w:ascii="Source Sans Pro" w:hAnsi="Source Sans Pro" w:cs="Arial"/>
          <w:b/>
          <w:sz w:val="24"/>
          <w:szCs w:val="24"/>
        </w:rPr>
        <w:tab/>
      </w:r>
      <w:r w:rsidR="00202296" w:rsidRPr="00F43A39">
        <w:rPr>
          <w:rFonts w:ascii="Source Sans Pro" w:hAnsi="Source Sans Pro" w:cs="Arial"/>
          <w:b/>
          <w:sz w:val="24"/>
          <w:szCs w:val="24"/>
        </w:rPr>
        <w:t>Promotions</w:t>
      </w:r>
      <w:r w:rsidR="006E6B18" w:rsidRPr="00F43A39">
        <w:rPr>
          <w:rFonts w:ascii="Source Sans Pro" w:hAnsi="Source Sans Pro" w:cs="Arial"/>
          <w:b/>
          <w:sz w:val="24"/>
          <w:szCs w:val="24"/>
        </w:rPr>
        <w:t>vorhaben</w:t>
      </w:r>
    </w:p>
    <w:p w:rsidR="002E18B4" w:rsidRPr="00F43A39" w:rsidRDefault="00A92B2F" w:rsidP="001D2276">
      <w:pPr>
        <w:spacing w:after="12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Das </w:t>
      </w:r>
      <w:r w:rsidR="00202296" w:rsidRPr="00F43A39">
        <w:rPr>
          <w:rFonts w:ascii="Source Sans Pro" w:hAnsi="Source Sans Pro" w:cs="Arial"/>
          <w:sz w:val="24"/>
          <w:szCs w:val="24"/>
        </w:rPr>
        <w:t>Promotions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vorhaben wird an der </w:t>
      </w:r>
      <w:r w:rsidR="00262EB5" w:rsidRPr="00F43A39">
        <w:rPr>
          <w:rFonts w:ascii="Source Sans Pro" w:hAnsi="Source Sans Pro" w:cs="Arial"/>
          <w:sz w:val="24"/>
          <w:szCs w:val="24"/>
        </w:rPr>
        <w:t xml:space="preserve">HTWK Leipzig an der 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Fakultät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im Fachgebiet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als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 xml:space="preserve"> Individualpromotion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87913" w:rsidRPr="00F43A39">
        <w:rPr>
          <w:rFonts w:ascii="Source Sans Pro" w:hAnsi="Source Sans Pro" w:cs="Arial"/>
          <w:sz w:val="24"/>
          <w:szCs w:val="24"/>
          <w:u w:val="single"/>
        </w:rPr>
        <w:t xml:space="preserve">im Rahmen der </w:t>
      </w:r>
      <w:r w:rsidR="009D6652" w:rsidRPr="00F43A39">
        <w:rPr>
          <w:rFonts w:ascii="Source Sans Pro" w:hAnsi="Source Sans Pro" w:cs="Arial"/>
          <w:sz w:val="24"/>
          <w:szCs w:val="24"/>
          <w:u w:val="single"/>
        </w:rPr>
        <w:t>Forschungs</w:t>
      </w:r>
      <w:r w:rsidR="00A87913" w:rsidRPr="00F43A39">
        <w:rPr>
          <w:rFonts w:ascii="Source Sans Pro" w:hAnsi="Source Sans Pro" w:cs="Arial"/>
          <w:sz w:val="24"/>
          <w:szCs w:val="24"/>
          <w:u w:val="single"/>
        </w:rPr>
        <w:t>gruppe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[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  <w:t xml:space="preserve">] </w:t>
      </w:r>
      <w:r w:rsidR="009D6652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D6652" w:rsidRPr="00F43A39">
        <w:rPr>
          <w:rFonts w:ascii="Source Sans Pro" w:hAnsi="Source Sans Pro" w:cs="Arial"/>
          <w:sz w:val="24"/>
          <w:szCs w:val="24"/>
          <w:u w:val="single"/>
        </w:rPr>
        <w:t>im Graduiertenprogramm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[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  <w:t>]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F26EE4" w:rsidRPr="00F43A39">
        <w:rPr>
          <w:rFonts w:ascii="Source Sans Pro" w:hAnsi="Source Sans Pro" w:cs="Arial"/>
          <w:sz w:val="24"/>
          <w:szCs w:val="24"/>
        </w:rPr>
        <w:t>durchgeführt.</w:t>
      </w:r>
      <w:r w:rsidR="00A87913" w:rsidRPr="00F43A39">
        <w:rPr>
          <w:rFonts w:ascii="Source Sans Pro" w:hAnsi="Source Sans Pro" w:cs="Arial"/>
          <w:sz w:val="24"/>
          <w:szCs w:val="24"/>
        </w:rPr>
        <w:br/>
      </w:r>
      <w:r w:rsidR="00A87913" w:rsidRPr="00F43A39">
        <w:rPr>
          <w:rFonts w:ascii="Source Sans Pro" w:hAnsi="Source Sans Pro" w:cs="Arial"/>
          <w:color w:val="004488"/>
          <w:sz w:val="24"/>
          <w:szCs w:val="24"/>
        </w:rPr>
        <w:br/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2. 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Die Promotion 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wird</w:t>
      </w:r>
      <w:r w:rsidR="00BE6FE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62221C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soll</w:t>
      </w:r>
      <w:r w:rsidR="0062221C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als kooperatives Verfahren in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>Zusammenarbeit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mit der Universität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und dem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[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  <w:t>]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(</w:t>
      </w:r>
      <w:r w:rsidR="00F26EE4" w:rsidRPr="00F43A39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 xml:space="preserve">z. B. </w:t>
      </w:r>
      <w:r w:rsidR="002E18B4" w:rsidRPr="00F43A39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>außeruniversitäre F</w:t>
      </w:r>
      <w:r w:rsidR="00F26EE4" w:rsidRPr="00F43A39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>orschungseinrichtung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)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durchgeführt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werden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>.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Grundlage 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ist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wird voraussichtlich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die Promotionsordnung der Fakultät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der Universität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vom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</w:rPr>
        <w:t>.</w:t>
      </w:r>
    </w:p>
    <w:p w:rsidR="00A87913" w:rsidRPr="00F43A39" w:rsidRDefault="00A92B2F" w:rsidP="001D2276">
      <w:pPr>
        <w:tabs>
          <w:tab w:val="left" w:pos="6270"/>
        </w:tabs>
        <w:spacing w:after="12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3. </w:t>
      </w:r>
      <w:r w:rsidR="00A87913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Als Abschluss wird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der Titel </w:t>
      </w:r>
      <w:r w:rsidR="00CB1CBD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[                   ]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>angestrebt.</w:t>
      </w:r>
    </w:p>
    <w:p w:rsidR="006E6B18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4. </w:t>
      </w:r>
      <w:r w:rsidR="002E18B4" w:rsidRPr="00F43A39">
        <w:rPr>
          <w:rFonts w:ascii="Source Sans Pro" w:hAnsi="Source Sans Pro" w:cs="Arial"/>
          <w:sz w:val="24"/>
          <w:szCs w:val="24"/>
        </w:rPr>
        <w:t>Das Thema der Dissertation</w:t>
      </w:r>
      <w:r w:rsidR="00202296" w:rsidRPr="00F43A39">
        <w:rPr>
          <w:rFonts w:ascii="Source Sans Pro" w:hAnsi="Source Sans Pro" w:cs="Arial"/>
          <w:sz w:val="24"/>
          <w:szCs w:val="24"/>
        </w:rPr>
        <w:t>sarbeit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(Arbeitstitel)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lautet: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</w:p>
    <w:p w:rsidR="001068E9" w:rsidRPr="00F43A39" w:rsidRDefault="00A92B2F" w:rsidP="001D2276">
      <w:pPr>
        <w:spacing w:after="12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5. </w:t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>Zum Promotionsvorhaben wird ein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>Exposé erstellt, das Anlage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dieser Vereinbarung </w:t>
      </w:r>
      <w:r w:rsidR="0078673F" w:rsidRPr="00F43A39">
        <w:rPr>
          <w:rFonts w:ascii="Source Sans Pro" w:hAnsi="Source Sans Pro" w:cs="Arial"/>
          <w:color w:val="000000" w:themeColor="text1"/>
          <w:sz w:val="24"/>
          <w:szCs w:val="24"/>
        </w:rPr>
        <w:t>wird</w:t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>.</w:t>
      </w:r>
    </w:p>
    <w:p w:rsidR="006E6B18" w:rsidRPr="00F43A39" w:rsidRDefault="006E6B18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2E18B4" w:rsidRPr="00F43A39" w:rsidRDefault="00A92B2F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>4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2E18B4" w:rsidRPr="00F43A39">
        <w:rPr>
          <w:rFonts w:ascii="Source Sans Pro" w:hAnsi="Source Sans Pro" w:cs="Arial"/>
          <w:b/>
          <w:sz w:val="24"/>
          <w:szCs w:val="24"/>
        </w:rPr>
        <w:t>Arbeits- und Zeitplan</w:t>
      </w:r>
      <w:r w:rsidR="00A22735" w:rsidRPr="00F43A39">
        <w:rPr>
          <w:rFonts w:ascii="Source Sans Pro" w:hAnsi="Source Sans Pro" w:cs="Arial"/>
          <w:b/>
          <w:sz w:val="24"/>
          <w:szCs w:val="24"/>
        </w:rPr>
        <w:t xml:space="preserve"> und dessen Weiterentwicklung</w:t>
      </w:r>
    </w:p>
    <w:p w:rsidR="00A92B2F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Das Promotionsvorhaben </w:t>
      </w:r>
      <w:r w:rsidR="001068E9" w:rsidRPr="00F43A39">
        <w:rPr>
          <w:rFonts w:ascii="Source Sans Pro" w:hAnsi="Source Sans Pro" w:cs="Arial"/>
          <w:sz w:val="24"/>
          <w:szCs w:val="24"/>
          <w:u w:val="single"/>
        </w:rPr>
        <w:t xml:space="preserve">beginnt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/ hat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am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 xml:space="preserve">]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begonnen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und soll voraussichtlich bis 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zum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 xml:space="preserve">]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abgeschlossen sein. </w:t>
      </w:r>
    </w:p>
    <w:p w:rsidR="001068E9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2.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Zum Promotionsvorhaben wird ein vorläufiger </w:t>
      </w:r>
      <w:r w:rsidR="00A22735" w:rsidRPr="00F43A39">
        <w:rPr>
          <w:rFonts w:ascii="Source Sans Pro" w:hAnsi="Source Sans Pro" w:cs="Arial"/>
          <w:sz w:val="24"/>
          <w:szCs w:val="24"/>
        </w:rPr>
        <w:t xml:space="preserve">Arbeitsplan </w:t>
      </w:r>
      <w:r w:rsidR="001068E9" w:rsidRPr="00F43A39">
        <w:rPr>
          <w:rFonts w:ascii="Source Sans Pro" w:hAnsi="Source Sans Pro" w:cs="Arial"/>
          <w:sz w:val="24"/>
          <w:szCs w:val="24"/>
        </w:rPr>
        <w:t>mit zeitlich definierten Meilen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1068E9" w:rsidRPr="00F43A39">
        <w:rPr>
          <w:rFonts w:ascii="Source Sans Pro" w:hAnsi="Source Sans Pro" w:cs="Arial"/>
          <w:sz w:val="24"/>
          <w:szCs w:val="24"/>
        </w:rPr>
        <w:t>stei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nen erstellt, der Anlage dieser Vereinbarung </w:t>
      </w:r>
      <w:r w:rsidRPr="00F43A39">
        <w:rPr>
          <w:rFonts w:ascii="Source Sans Pro" w:hAnsi="Source Sans Pro" w:cs="Arial"/>
          <w:sz w:val="24"/>
          <w:szCs w:val="24"/>
        </w:rPr>
        <w:t>wird</w:t>
      </w:r>
      <w:r w:rsidR="001068E9" w:rsidRPr="00F43A39">
        <w:rPr>
          <w:rFonts w:ascii="Source Sans Pro" w:hAnsi="Source Sans Pro" w:cs="Arial"/>
          <w:sz w:val="24"/>
          <w:szCs w:val="24"/>
        </w:rPr>
        <w:t>.</w:t>
      </w:r>
      <w:r w:rsidR="00F012FE" w:rsidRPr="00F43A39">
        <w:rPr>
          <w:rFonts w:ascii="Source Sans Pro" w:hAnsi="Source Sans Pro" w:cs="Arial"/>
          <w:sz w:val="24"/>
          <w:szCs w:val="24"/>
        </w:rPr>
        <w:t xml:space="preserve"> Änderungen des Arbeits- und Zeitplans bedürfen der Zustimmung </w:t>
      </w:r>
      <w:r w:rsidR="00293147" w:rsidRPr="00F43A39">
        <w:rPr>
          <w:rFonts w:ascii="Source Sans Pro" w:hAnsi="Source Sans Pro" w:cs="Arial"/>
          <w:sz w:val="24"/>
          <w:szCs w:val="24"/>
        </w:rPr>
        <w:t>der</w:t>
      </w:r>
      <w:r w:rsidR="00F012F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293147" w:rsidRPr="00F43A39">
        <w:rPr>
          <w:rFonts w:ascii="Source Sans Pro" w:hAnsi="Source Sans Pro" w:cs="Arial"/>
          <w:sz w:val="24"/>
          <w:szCs w:val="24"/>
        </w:rPr>
        <w:t xml:space="preserve">unter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293147" w:rsidRPr="00F43A39">
        <w:rPr>
          <w:rFonts w:ascii="Source Sans Pro" w:hAnsi="Source Sans Pro" w:cs="Arial"/>
          <w:sz w:val="24"/>
          <w:szCs w:val="24"/>
        </w:rPr>
        <w:t xml:space="preserve"> 1 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293147" w:rsidRPr="00F43A39">
        <w:rPr>
          <w:rFonts w:ascii="Source Sans Pro" w:hAnsi="Source Sans Pro" w:cs="Arial"/>
          <w:sz w:val="24"/>
          <w:szCs w:val="24"/>
        </w:rPr>
        <w:t xml:space="preserve">benannten </w:t>
      </w:r>
      <w:r w:rsidR="00F012FE" w:rsidRPr="00F43A39">
        <w:rPr>
          <w:rFonts w:ascii="Source Sans Pro" w:hAnsi="Source Sans Pro" w:cs="Arial"/>
          <w:sz w:val="24"/>
          <w:szCs w:val="24"/>
        </w:rPr>
        <w:t>Beteiligten.</w:t>
      </w:r>
    </w:p>
    <w:p w:rsidR="00F012FE" w:rsidRPr="00F43A39" w:rsidRDefault="00F012FE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1068E9" w:rsidRPr="00F43A39" w:rsidRDefault="00A92B2F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>5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 </w:t>
      </w:r>
      <w:r w:rsidR="00202296" w:rsidRPr="00F43A39">
        <w:rPr>
          <w:rFonts w:ascii="Source Sans Pro" w:hAnsi="Source Sans Pro" w:cs="Arial"/>
          <w:b/>
          <w:sz w:val="24"/>
          <w:szCs w:val="24"/>
        </w:rPr>
        <w:t>Vereinbarungen zum Promotions</w:t>
      </w:r>
      <w:r w:rsidR="0093714F" w:rsidRPr="00F43A39">
        <w:rPr>
          <w:rFonts w:ascii="Source Sans Pro" w:hAnsi="Source Sans Pro" w:cs="Arial"/>
          <w:b/>
          <w:sz w:val="24"/>
          <w:szCs w:val="24"/>
        </w:rPr>
        <w:t>vorhaben</w:t>
      </w:r>
    </w:p>
    <w:p w:rsidR="00293147" w:rsidRPr="00F43A39" w:rsidRDefault="00293147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>5.</w:t>
      </w:r>
      <w:r w:rsidR="00623966" w:rsidRPr="00F43A39">
        <w:rPr>
          <w:rFonts w:ascii="Source Sans Pro" w:hAnsi="Source Sans Pro" w:cs="Arial"/>
          <w:b/>
          <w:sz w:val="24"/>
          <w:szCs w:val="24"/>
        </w:rPr>
        <w:t>1</w:t>
      </w:r>
      <w:r w:rsidRPr="00F43A39">
        <w:rPr>
          <w:rFonts w:ascii="Source Sans Pro" w:hAnsi="Source Sans Pro" w:cs="Arial"/>
          <w:b/>
          <w:sz w:val="24"/>
          <w:szCs w:val="24"/>
        </w:rPr>
        <w:t xml:space="preserve"> Aufgaben und Pflichten </w:t>
      </w:r>
      <w:r w:rsidRPr="00F43A39">
        <w:rPr>
          <w:rFonts w:ascii="Source Sans Pro" w:hAnsi="Source Sans Pro" w:cs="Arial"/>
          <w:b/>
          <w:sz w:val="24"/>
          <w:szCs w:val="24"/>
          <w:u w:val="single"/>
        </w:rPr>
        <w:t>der</w:t>
      </w:r>
      <w:r w:rsidR="009158F5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b/>
          <w:sz w:val="24"/>
          <w:szCs w:val="24"/>
          <w:u w:val="single"/>
        </w:rPr>
        <w:t>/</w:t>
      </w:r>
      <w:r w:rsidR="009158F5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b/>
          <w:sz w:val="24"/>
          <w:szCs w:val="24"/>
          <w:u w:val="single"/>
        </w:rPr>
        <w:t>des</w:t>
      </w:r>
      <w:r w:rsidRPr="00F43A39">
        <w:rPr>
          <w:rFonts w:ascii="Source Sans Pro" w:hAnsi="Source Sans Pro" w:cs="Arial"/>
          <w:b/>
          <w:sz w:val="24"/>
          <w:szCs w:val="24"/>
        </w:rPr>
        <w:t xml:space="preserve"> Promovierenden</w:t>
      </w:r>
    </w:p>
    <w:p w:rsidR="005042F8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773DAA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9158F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773DAA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9158F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773DAA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Promovierende </w:t>
      </w:r>
      <w:r w:rsidR="00773DAA" w:rsidRPr="00F43A39">
        <w:rPr>
          <w:rFonts w:ascii="Source Sans Pro" w:hAnsi="Source Sans Pro" w:cs="Arial"/>
          <w:sz w:val="24"/>
          <w:szCs w:val="24"/>
        </w:rPr>
        <w:t>legt bei Abschluss dieser Vereinbarung einen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gemeinsam mit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 xml:space="preserve"> der</w:t>
      </w:r>
      <w:r w:rsidR="00EE44D8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EE44D8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EE44D8" w:rsidRPr="00F43A39">
        <w:rPr>
          <w:rFonts w:ascii="Source Sans Pro" w:hAnsi="Source Sans Pro" w:cs="Arial"/>
          <w:sz w:val="24"/>
          <w:szCs w:val="24"/>
        </w:rPr>
        <w:t xml:space="preserve"> u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1 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genannten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773DAA" w:rsidRPr="00F43A39">
        <w:rPr>
          <w:rFonts w:ascii="Source Sans Pro" w:hAnsi="Source Sans Pro" w:cs="Arial"/>
          <w:sz w:val="24"/>
          <w:szCs w:val="24"/>
        </w:rPr>
        <w:t>ausgearbeiteten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Arbeits- und Zeitplan für das </w:t>
      </w:r>
      <w:r w:rsidR="00F2678F" w:rsidRPr="00F43A39">
        <w:rPr>
          <w:rFonts w:ascii="Source Sans Pro" w:hAnsi="Source Sans Pro" w:cs="Arial"/>
          <w:sz w:val="24"/>
          <w:szCs w:val="24"/>
        </w:rPr>
        <w:t>Promotions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vorhaben </w:t>
      </w:r>
      <w:r w:rsidR="00773DAA" w:rsidRPr="00F43A39">
        <w:rPr>
          <w:rFonts w:ascii="Source Sans Pro" w:hAnsi="Source Sans Pro" w:cs="Arial"/>
          <w:sz w:val="24"/>
          <w:szCs w:val="24"/>
        </w:rPr>
        <w:t>vor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. </w:t>
      </w:r>
    </w:p>
    <w:p w:rsidR="00193B4C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lastRenderedPageBreak/>
        <w:t xml:space="preserve">2. </w:t>
      </w:r>
      <w:r w:rsidR="00193B4C" w:rsidRPr="00F43A39">
        <w:rPr>
          <w:rFonts w:ascii="Source Sans Pro" w:hAnsi="Source Sans Pro" w:cs="Arial"/>
          <w:sz w:val="24"/>
          <w:szCs w:val="24"/>
        </w:rPr>
        <w:t xml:space="preserve">Spätestens ein Jahr nach Abschluss dieser Betreuungsvereinbarung stellt </w:t>
      </w:r>
      <w:r w:rsidR="00193B4C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193B4C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193B4C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193B4C" w:rsidRPr="00F43A39">
        <w:rPr>
          <w:rFonts w:ascii="Source Sans Pro" w:hAnsi="Source Sans Pro" w:cs="Arial"/>
          <w:sz w:val="24"/>
          <w:szCs w:val="24"/>
        </w:rPr>
        <w:t xml:space="preserve"> Promovierende einen Antrag auf Aufnahme in die Doktorandenliste der kooperierenden universitären Fakultät.</w:t>
      </w:r>
      <w:r w:rsidR="008D3CC5" w:rsidRPr="00F43A39">
        <w:rPr>
          <w:rFonts w:ascii="Source Sans Pro" w:hAnsi="Source Sans Pro" w:cs="Arial"/>
          <w:sz w:val="24"/>
          <w:szCs w:val="24"/>
        </w:rPr>
        <w:t xml:space="preserve"> Eine Bestätigung über die Aufnahme </w:t>
      </w:r>
      <w:r w:rsidR="008D3CC5" w:rsidRPr="00F43A39">
        <w:rPr>
          <w:rFonts w:ascii="Source Sans Pro" w:hAnsi="Source Sans Pro" w:cs="Arial"/>
          <w:sz w:val="24"/>
          <w:szCs w:val="24"/>
          <w:u w:val="single"/>
        </w:rPr>
        <w:t>ist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8D3CC5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8D3CC5" w:rsidRPr="00F43A39">
        <w:rPr>
          <w:rFonts w:ascii="Source Sans Pro" w:hAnsi="Source Sans Pro" w:cs="Arial"/>
          <w:sz w:val="24"/>
          <w:szCs w:val="24"/>
          <w:u w:val="single"/>
        </w:rPr>
        <w:t>wird</w:t>
      </w:r>
      <w:r w:rsidR="008D3CC5" w:rsidRPr="00F43A39">
        <w:rPr>
          <w:rFonts w:ascii="Source Sans Pro" w:hAnsi="Source Sans Pro" w:cs="Arial"/>
          <w:sz w:val="24"/>
          <w:szCs w:val="24"/>
        </w:rPr>
        <w:t xml:space="preserve"> Anlage dieser Vereinbarung.</w:t>
      </w:r>
    </w:p>
    <w:p w:rsidR="005042F8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3.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D35E0C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 Promovierende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verpflichtet sich, 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regelmäßig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und präzise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de</w:t>
      </w:r>
      <w:r w:rsidR="001147D2" w:rsidRPr="00F43A39">
        <w:rPr>
          <w:rFonts w:ascii="Source Sans Pro" w:hAnsi="Source Sans Pro" w:cs="Arial"/>
          <w:sz w:val="24"/>
          <w:szCs w:val="24"/>
          <w:u w:val="single"/>
        </w:rPr>
        <w:t>r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1147D2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1147D2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unter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 Ziffer 1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 genannten </w:t>
      </w:r>
      <w:r w:rsidR="001147D2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 über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den Stand der Arbeiten und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ihre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seine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 Arbeitsergebnisse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zu </w:t>
      </w:r>
      <w:r w:rsidR="00116290" w:rsidRPr="00F43A39">
        <w:rPr>
          <w:rFonts w:ascii="Source Sans Pro" w:hAnsi="Source Sans Pro" w:cs="Arial"/>
          <w:sz w:val="24"/>
          <w:szCs w:val="24"/>
        </w:rPr>
        <w:t>berich</w:t>
      </w:r>
      <w:r w:rsidR="00116290" w:rsidRPr="00F43A39">
        <w:rPr>
          <w:rFonts w:ascii="Source Sans Pro" w:hAnsi="Source Sans Pro" w:cs="Arial"/>
          <w:sz w:val="24"/>
          <w:szCs w:val="24"/>
        </w:rPr>
        <w:softHyphen/>
        <w:t>ten.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</w:t>
      </w:r>
    </w:p>
    <w:p w:rsidR="00654B91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4.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Nach jeweils einem Jahr verfasst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Promovierende einen Kurzbericht für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den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1 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genannten </w:t>
      </w:r>
      <w:r w:rsidR="0031599E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. </w:t>
      </w:r>
      <w:r w:rsidR="0078673F" w:rsidRPr="00F43A39">
        <w:rPr>
          <w:rFonts w:ascii="Source Sans Pro" w:hAnsi="Source Sans Pro" w:cs="Arial"/>
          <w:sz w:val="24"/>
          <w:szCs w:val="24"/>
        </w:rPr>
        <w:t xml:space="preserve">Auf dieser Grundlage soll in einem gemeinsamen Gespräch der weitere Arbeits- und Zeitplan abgestimmt und im Bedarfsfall einvernehmlich angepasst werden. </w:t>
      </w:r>
    </w:p>
    <w:p w:rsidR="00654B91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5. </w:t>
      </w:r>
      <w:r w:rsidR="00654B91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C031D8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54B91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C031D8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54B91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654B91" w:rsidRPr="00F43A39">
        <w:rPr>
          <w:rFonts w:ascii="Source Sans Pro" w:hAnsi="Source Sans Pro" w:cs="Arial"/>
          <w:sz w:val="24"/>
          <w:szCs w:val="24"/>
        </w:rPr>
        <w:t xml:space="preserve"> Promovierende verpflichtet sich, sich aktiv am  wissenschaftlichen Leben der Fakultät zu beteiligen. Jährlich werden die Ergebnisse in mindestens einem Kolloquium präsentiert.  </w:t>
      </w:r>
    </w:p>
    <w:p w:rsidR="00685A7C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6. </w:t>
      </w:r>
      <w:r w:rsidR="00685A7C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85A7C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D35E0C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685A7C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685A7C" w:rsidRPr="00F43A39">
        <w:rPr>
          <w:rFonts w:ascii="Source Sans Pro" w:hAnsi="Source Sans Pro" w:cs="Arial"/>
          <w:sz w:val="24"/>
          <w:szCs w:val="24"/>
        </w:rPr>
        <w:t xml:space="preserve"> Promovierende verpflichtet sich, an postgradualen überfachlichen Qualifizierungs</w:t>
      </w:r>
      <w:r w:rsidR="002E0FAC" w:rsidRPr="00F43A39">
        <w:rPr>
          <w:rFonts w:ascii="Source Sans Pro" w:hAnsi="Source Sans Pro" w:cs="Arial"/>
          <w:sz w:val="24"/>
          <w:szCs w:val="24"/>
        </w:rPr>
        <w:t>maßnahmen teilzunehmen, wie diese zum Beispiel durch das Graduiertenzentrum der HTWK Leipzig angeboten werden.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Themenschwerpunkte und Umfang sind mit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Betreuer/in festzulegen.</w:t>
      </w:r>
    </w:p>
    <w:p w:rsidR="00A0418D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7. 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Zum Zweck der individuellen Qualifizierung kann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Promovierende mit der Durchführung von Lehrveranstaltungen (Seminare, Praktika) in begrenztem Umfang (max. 2 SWS) beauftragt werden.</w:t>
      </w:r>
    </w:p>
    <w:p w:rsidR="00685A7C" w:rsidRPr="00F43A39" w:rsidRDefault="00685A7C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B72CAF" w:rsidRPr="00F43A39" w:rsidRDefault="00B72CAF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5.2 Aufgaben und Pflichten </w:t>
      </w:r>
      <w:r w:rsidRPr="00F43A39">
        <w:rPr>
          <w:rFonts w:ascii="Source Sans Pro" w:hAnsi="Source Sans Pro" w:cs="Arial"/>
          <w:b/>
          <w:sz w:val="24"/>
          <w:szCs w:val="24"/>
          <w:u w:val="single"/>
        </w:rPr>
        <w:t>der HTWK-Betreuerin</w:t>
      </w:r>
      <w:r w:rsidR="002A4709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b/>
          <w:sz w:val="24"/>
          <w:szCs w:val="24"/>
          <w:u w:val="single"/>
        </w:rPr>
        <w:t>/</w:t>
      </w:r>
      <w:r w:rsidR="002A4709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b/>
          <w:sz w:val="24"/>
          <w:szCs w:val="24"/>
          <w:u w:val="single"/>
        </w:rPr>
        <w:t>des HTWK-Betreuers</w:t>
      </w:r>
    </w:p>
    <w:p w:rsidR="00CA3049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D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484D31" w:rsidRPr="00F43A39">
        <w:rPr>
          <w:rFonts w:ascii="Source Sans Pro" w:hAnsi="Source Sans Pro" w:cs="Arial"/>
          <w:sz w:val="24"/>
          <w:szCs w:val="24"/>
        </w:rPr>
        <w:t xml:space="preserve">§ </w:t>
      </w:r>
      <w:r w:rsidR="00CA3049" w:rsidRPr="00F43A39">
        <w:rPr>
          <w:rFonts w:ascii="Source Sans Pro" w:hAnsi="Source Sans Pro" w:cs="Arial"/>
          <w:sz w:val="24"/>
          <w:szCs w:val="24"/>
        </w:rPr>
        <w:t>1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Ziffer</w:t>
      </w:r>
      <w:r w:rsidR="00484D31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genannte/n Betreuer/in</w:t>
      </w:r>
      <w:r w:rsidR="00484D31" w:rsidRPr="00F43A39">
        <w:rPr>
          <w:rFonts w:ascii="Source Sans Pro" w:hAnsi="Source Sans Pro" w:cs="Arial"/>
          <w:sz w:val="24"/>
          <w:szCs w:val="24"/>
        </w:rPr>
        <w:t xml:space="preserve"> ist 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für die Beratung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des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Promovierenden in Bezug auf das </w:t>
      </w:r>
      <w:r w:rsidR="00F2678F" w:rsidRPr="00F43A39">
        <w:rPr>
          <w:rFonts w:ascii="Source Sans Pro" w:hAnsi="Source Sans Pro" w:cs="Arial"/>
          <w:sz w:val="24"/>
          <w:szCs w:val="24"/>
        </w:rPr>
        <w:t>Promotions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vorhaben verantwortlich. </w:t>
      </w:r>
    </w:p>
    <w:p w:rsidR="00365503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2. 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Die / Der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genannte/n Betreuer/in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verpflichtet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sich zur Betreuung des Vorhabens bis zum Abschluss der Promotion, unabhängig von der Dauer der Finanzierung. </w:t>
      </w:r>
    </w:p>
    <w:p w:rsidR="00CA3049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3. </w:t>
      </w:r>
      <w:r w:rsidR="00365503" w:rsidRPr="00F43A39">
        <w:rPr>
          <w:rFonts w:ascii="Source Sans Pro" w:hAnsi="Source Sans Pro" w:cs="Arial"/>
          <w:sz w:val="24"/>
          <w:szCs w:val="24"/>
        </w:rPr>
        <w:t>Die fachliche Bera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>tung und Unterstützung ist darauf ausgerichtet, die frühe wissenschaftliche Selbst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>ändig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 xml:space="preserve">keit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des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Promovierenden  zu fördern und zu begleiten.</w:t>
      </w:r>
    </w:p>
    <w:p w:rsidR="00A0418D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  <w:u w:val="single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4.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D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0A601A" w:rsidRPr="00F43A39">
        <w:rPr>
          <w:rFonts w:ascii="Source Sans Pro" w:hAnsi="Source Sans Pro" w:cs="Arial"/>
          <w:sz w:val="24"/>
          <w:szCs w:val="24"/>
        </w:rPr>
        <w:t>§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Ziffer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genannte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 xml:space="preserve">Betreuer/in </w:t>
      </w:r>
      <w:r w:rsidR="00A0418D" w:rsidRPr="00F43A39">
        <w:rPr>
          <w:rFonts w:ascii="Source Sans Pro" w:hAnsi="Source Sans Pro" w:cs="Arial"/>
          <w:sz w:val="24"/>
          <w:szCs w:val="24"/>
        </w:rPr>
        <w:t>unterstütz</w:t>
      </w:r>
      <w:r w:rsidR="000A601A" w:rsidRPr="00F43A39">
        <w:rPr>
          <w:rFonts w:ascii="Source Sans Pro" w:hAnsi="Source Sans Pro" w:cs="Arial"/>
          <w:sz w:val="24"/>
          <w:szCs w:val="24"/>
        </w:rPr>
        <w:t>t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 xml:space="preserve">den Promovierende/n </w:t>
      </w:r>
      <w:r w:rsidR="00A0418D" w:rsidRPr="00F43A39">
        <w:rPr>
          <w:rFonts w:ascii="Source Sans Pro" w:hAnsi="Source Sans Pro" w:cs="Arial"/>
          <w:sz w:val="24"/>
          <w:szCs w:val="24"/>
        </w:rPr>
        <w:t>bei der Ausarbeitung eines Arbeits- und Zeitplans zum Promotionsvorhaben.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</w:p>
    <w:p w:rsidR="00CA3049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5.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D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0A601A" w:rsidRPr="00F43A39">
        <w:rPr>
          <w:rFonts w:ascii="Source Sans Pro" w:hAnsi="Source Sans Pro" w:cs="Arial"/>
          <w:sz w:val="24"/>
          <w:szCs w:val="24"/>
        </w:rPr>
        <w:t>§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, </w:t>
      </w:r>
      <w:r w:rsidR="0030109E" w:rsidRPr="00F43A39">
        <w:rPr>
          <w:rFonts w:ascii="Source Sans Pro" w:hAnsi="Source Sans Pro" w:cs="Arial"/>
          <w:sz w:val="24"/>
          <w:szCs w:val="24"/>
        </w:rPr>
        <w:t>Ziffer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genannte Betreuer/in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verpflichtet sich, sich regelmäßig und ausführlich </w:t>
      </w:r>
      <w:r w:rsidR="007B0160" w:rsidRPr="00F43A39">
        <w:rPr>
          <w:rFonts w:ascii="Source Sans Pro" w:hAnsi="Source Sans Pro" w:cs="Arial"/>
          <w:sz w:val="24"/>
          <w:szCs w:val="24"/>
        </w:rPr>
        <w:t xml:space="preserve">mit </w:t>
      </w:r>
      <w:r w:rsidR="007B0160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7B0160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7B0160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7B0160" w:rsidRPr="00F43A39">
        <w:rPr>
          <w:rFonts w:ascii="Source Sans Pro" w:hAnsi="Source Sans Pro" w:cs="Arial"/>
          <w:sz w:val="24"/>
          <w:szCs w:val="24"/>
        </w:rPr>
        <w:t xml:space="preserve"> Promovierenden 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über den Stand der Arbeit </w:t>
      </w:r>
      <w:r w:rsidR="007B0160" w:rsidRPr="00F43A39">
        <w:rPr>
          <w:rFonts w:ascii="Source Sans Pro" w:hAnsi="Source Sans Pro" w:cs="Arial"/>
          <w:sz w:val="24"/>
          <w:szCs w:val="24"/>
        </w:rPr>
        <w:t>auszutauschen</w:t>
      </w:r>
      <w:r w:rsidR="00CA3049" w:rsidRPr="00F43A39">
        <w:rPr>
          <w:rFonts w:ascii="Source Sans Pro" w:hAnsi="Source Sans Pro" w:cs="Arial"/>
          <w:sz w:val="24"/>
          <w:szCs w:val="24"/>
        </w:rPr>
        <w:t>.</w:t>
      </w:r>
    </w:p>
    <w:p w:rsidR="00653522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6. </w:t>
      </w:r>
      <w:r w:rsidR="00653522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53522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D</w:t>
      </w:r>
      <w:r w:rsidR="00653522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§ </w:t>
      </w:r>
      <w:r w:rsidR="00653522" w:rsidRPr="00F43A39">
        <w:rPr>
          <w:rFonts w:ascii="Source Sans Pro" w:hAnsi="Source Sans Pro" w:cs="Arial"/>
          <w:sz w:val="24"/>
          <w:szCs w:val="24"/>
        </w:rPr>
        <w:t>1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, </w:t>
      </w:r>
      <w:r w:rsidR="0030109E" w:rsidRPr="00F43A39">
        <w:rPr>
          <w:rFonts w:ascii="Source Sans Pro" w:hAnsi="Source Sans Pro" w:cs="Arial"/>
          <w:sz w:val="24"/>
          <w:szCs w:val="24"/>
        </w:rPr>
        <w:t>Ziffer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genannte Betreuer/in</w:t>
      </w:r>
      <w:r w:rsidR="000A601A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343FE" w:rsidRPr="00F43A39">
        <w:rPr>
          <w:rFonts w:ascii="Source Sans Pro" w:hAnsi="Source Sans Pro" w:cs="Arial"/>
          <w:sz w:val="24"/>
          <w:szCs w:val="24"/>
        </w:rPr>
        <w:t>führ</w:t>
      </w:r>
      <w:r w:rsidR="000A601A" w:rsidRPr="00F43A39">
        <w:rPr>
          <w:rFonts w:ascii="Source Sans Pro" w:hAnsi="Source Sans Pro" w:cs="Arial"/>
          <w:sz w:val="24"/>
          <w:szCs w:val="24"/>
        </w:rPr>
        <w:t>t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nach jeweils einem Jahr</w:t>
      </w:r>
      <w:r w:rsidR="00D25851" w:rsidRPr="00F43A39">
        <w:rPr>
          <w:rFonts w:ascii="Source Sans Pro" w:hAnsi="Source Sans Pro" w:cs="Arial"/>
          <w:sz w:val="24"/>
          <w:szCs w:val="24"/>
        </w:rPr>
        <w:t>, insbesondere auf der Grundlage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746887" w:rsidRPr="00F43A39">
        <w:rPr>
          <w:rFonts w:ascii="Source Sans Pro" w:hAnsi="Source Sans Pro" w:cs="Arial"/>
          <w:sz w:val="24"/>
          <w:szCs w:val="24"/>
        </w:rPr>
        <w:t>eines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Kurzbericht</w:t>
      </w:r>
      <w:r w:rsidR="00D25851" w:rsidRPr="00F43A39">
        <w:rPr>
          <w:rFonts w:ascii="Source Sans Pro" w:hAnsi="Source Sans Pro" w:cs="Arial"/>
          <w:sz w:val="24"/>
          <w:szCs w:val="24"/>
        </w:rPr>
        <w:t xml:space="preserve">s, den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D25851" w:rsidRPr="00F43A39">
        <w:rPr>
          <w:rFonts w:ascii="Source Sans Pro" w:hAnsi="Source Sans Pro" w:cs="Arial"/>
          <w:sz w:val="24"/>
          <w:szCs w:val="24"/>
        </w:rPr>
        <w:t xml:space="preserve"> Promovierende 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über den Stand des Promotionsvorhabens </w:t>
      </w:r>
      <w:r w:rsidR="00D25851" w:rsidRPr="00F43A39">
        <w:rPr>
          <w:rFonts w:ascii="Source Sans Pro" w:hAnsi="Source Sans Pro" w:cs="Arial"/>
          <w:sz w:val="24"/>
          <w:szCs w:val="24"/>
        </w:rPr>
        <w:t>erstellt und übermittelt hat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, ein Gespräch mit </w:t>
      </w:r>
      <w:r w:rsidR="006343F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343FE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343FE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6343FE" w:rsidRPr="00F43A39">
        <w:rPr>
          <w:rFonts w:ascii="Source Sans Pro" w:hAnsi="Source Sans Pro" w:cs="Arial"/>
          <w:sz w:val="24"/>
          <w:szCs w:val="24"/>
        </w:rPr>
        <w:lastRenderedPageBreak/>
        <w:t>Promovierenden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. 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In diesem Gespräch </w:t>
      </w:r>
      <w:r w:rsidR="000A601A" w:rsidRPr="00F43A39">
        <w:rPr>
          <w:rFonts w:ascii="Source Sans Pro" w:hAnsi="Source Sans Pro" w:cs="Arial"/>
          <w:sz w:val="24"/>
          <w:szCs w:val="24"/>
        </w:rPr>
        <w:t>wird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 der weitere Arbeits- und Zeitplan abgestimmt und im Bedarfsfall einvernehmlich angepasst. </w:t>
      </w:r>
    </w:p>
    <w:p w:rsidR="00CA3049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  <w:u w:val="single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7.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D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genannte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beaufsichtigt die Lehrtätigkeit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des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Promovierenden. 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 xml:space="preserve">  </w:t>
      </w:r>
    </w:p>
    <w:p w:rsidR="00CA3049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8. 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Die / Der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genannte 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bespricht Karriereperspektive mit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16C07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Promovierenden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und ermöglicht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ihr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ihm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, sich im Hinblick auf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ihre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/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seine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zukünftige Karriere weiter zu qualifizieren</w:t>
      </w:r>
      <w:r w:rsidR="00CA3049" w:rsidRPr="00F43A39">
        <w:rPr>
          <w:rFonts w:ascii="Source Sans Pro" w:hAnsi="Source Sans Pro" w:cs="Arial"/>
          <w:sz w:val="24"/>
          <w:szCs w:val="24"/>
        </w:rPr>
        <w:t>.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Dies betrifft die Teilnahme an fachlichen und überfachlichen Veranstaltungen in einem vertret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>baren zeitlichen Rahmen ebenso wie die Förderung der Erbringung wissenschaftlicher Eigen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 xml:space="preserve">leistungen durch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/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den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Promovierende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in angemessener Form.</w:t>
      </w:r>
    </w:p>
    <w:p w:rsidR="00482C15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9. 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Die / Der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genannte 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unterstützt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den Promovierende/n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im Verlauf des </w:t>
      </w:r>
      <w:r w:rsidR="00F2678F" w:rsidRPr="00F43A39">
        <w:rPr>
          <w:rFonts w:ascii="Source Sans Pro" w:hAnsi="Source Sans Pro" w:cs="Arial"/>
          <w:sz w:val="24"/>
          <w:szCs w:val="24"/>
        </w:rPr>
        <w:t>Promotionsvorhaben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s  erforderlichenfalls hinsichtlich der Vereinbarkeit von Familie und wissenschaftlicher Tätigkeit. </w:t>
      </w:r>
    </w:p>
    <w:p w:rsidR="00EE7B14" w:rsidRPr="00F43A39" w:rsidRDefault="00EE7B14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    </w:t>
      </w:r>
    </w:p>
    <w:p w:rsidR="006836F9" w:rsidRPr="00F43A39" w:rsidRDefault="00CB1CBD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6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EE7B14" w:rsidRPr="00F43A39">
        <w:rPr>
          <w:rFonts w:ascii="Source Sans Pro" w:hAnsi="Source Sans Pro" w:cs="Arial"/>
          <w:b/>
          <w:sz w:val="24"/>
          <w:szCs w:val="24"/>
        </w:rPr>
        <w:t xml:space="preserve">Infrastruktur und 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 xml:space="preserve">Arbeitsbedingungen </w:t>
      </w:r>
      <w:r w:rsidR="00482C15" w:rsidRPr="00F43A39">
        <w:rPr>
          <w:rFonts w:ascii="Source Sans Pro" w:hAnsi="Source Sans Pro" w:cs="Arial"/>
          <w:b/>
          <w:sz w:val="24"/>
          <w:szCs w:val="24"/>
          <w:u w:val="single"/>
        </w:rPr>
        <w:t>de</w:t>
      </w:r>
      <w:r w:rsidR="00B72CAF" w:rsidRPr="00F43A39">
        <w:rPr>
          <w:rFonts w:ascii="Source Sans Pro" w:hAnsi="Source Sans Pro" w:cs="Arial"/>
          <w:b/>
          <w:sz w:val="24"/>
          <w:szCs w:val="24"/>
          <w:u w:val="single"/>
        </w:rPr>
        <w:t>r</w:t>
      </w:r>
      <w:r w:rsidR="00B16C07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="00B72CAF" w:rsidRPr="00F43A39">
        <w:rPr>
          <w:rFonts w:ascii="Source Sans Pro" w:hAnsi="Source Sans Pro" w:cs="Arial"/>
          <w:b/>
          <w:sz w:val="24"/>
          <w:szCs w:val="24"/>
          <w:u w:val="single"/>
        </w:rPr>
        <w:t>/</w:t>
      </w:r>
      <w:r w:rsidR="00B16C07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="00B72CAF" w:rsidRPr="00F43A39">
        <w:rPr>
          <w:rFonts w:ascii="Source Sans Pro" w:hAnsi="Source Sans Pro" w:cs="Arial"/>
          <w:b/>
          <w:sz w:val="24"/>
          <w:szCs w:val="24"/>
          <w:u w:val="single"/>
        </w:rPr>
        <w:t>des</w:t>
      </w:r>
      <w:r w:rsidR="00B72CAF" w:rsidRPr="00F43A39">
        <w:rPr>
          <w:rFonts w:ascii="Source Sans Pro" w:hAnsi="Source Sans Pro" w:cs="Arial"/>
          <w:b/>
          <w:sz w:val="24"/>
          <w:szCs w:val="24"/>
        </w:rPr>
        <w:t xml:space="preserve"> Promovierenden</w:t>
      </w:r>
    </w:p>
    <w:p w:rsidR="00B4603F" w:rsidRPr="00F43A39" w:rsidRDefault="00B4603F" w:rsidP="001D2276">
      <w:pPr>
        <w:spacing w:after="120"/>
        <w:rPr>
          <w:rFonts w:ascii="Source Sans Pro" w:hAnsi="Source Sans Pro" w:cs="Arial"/>
          <w:sz w:val="24"/>
          <w:szCs w:val="24"/>
          <w:u w:val="single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 xml:space="preserve">Der </w:t>
      </w:r>
      <w:r w:rsidRPr="00F43A39">
        <w:rPr>
          <w:rFonts w:ascii="Source Sans Pro" w:hAnsi="Source Sans Pro" w:cs="Arial"/>
          <w:sz w:val="24"/>
          <w:szCs w:val="24"/>
        </w:rPr>
        <w:t xml:space="preserve">Promovierende erhält, abhängig von der Art der Finanzierung und ggf. auf entsprechenden Antrag, den Status eines Mitglieds,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einer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eines</w:t>
      </w:r>
      <w:r w:rsidR="00920D77" w:rsidRPr="00F43A39">
        <w:rPr>
          <w:rFonts w:ascii="Source Sans Pro" w:hAnsi="Source Sans Pro" w:cs="Arial"/>
          <w:sz w:val="24"/>
          <w:szCs w:val="24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</w:rPr>
        <w:t xml:space="preserve">Angehörigen oder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einer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eines</w:t>
      </w:r>
      <w:r w:rsidRPr="00F43A39">
        <w:rPr>
          <w:rFonts w:ascii="Source Sans Pro" w:hAnsi="Source Sans Pro" w:cs="Arial"/>
          <w:sz w:val="24"/>
          <w:szCs w:val="24"/>
          <w:u w:val="single"/>
        </w:rPr>
        <w:t xml:space="preserve"> Gastwissenschaftlerin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  <w:u w:val="single"/>
        </w:rPr>
        <w:t>Gastwissenschaftlers</w:t>
      </w:r>
      <w:r w:rsidRPr="00F43A39">
        <w:rPr>
          <w:rFonts w:ascii="Source Sans Pro" w:hAnsi="Source Sans Pro" w:cs="Arial"/>
          <w:sz w:val="24"/>
          <w:szCs w:val="24"/>
        </w:rPr>
        <w:t xml:space="preserve"> an der HTWK Leipzig.</w:t>
      </w:r>
      <w:r w:rsidRPr="00F43A39">
        <w:rPr>
          <w:rFonts w:ascii="Source Sans Pro" w:hAnsi="Source Sans Pro" w:cs="Arial"/>
          <w:sz w:val="24"/>
          <w:szCs w:val="24"/>
          <w:u w:val="single"/>
        </w:rPr>
        <w:t xml:space="preserve">   </w:t>
      </w:r>
    </w:p>
    <w:p w:rsidR="00482C15" w:rsidRPr="00F43A39" w:rsidRDefault="00B4603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2.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3E3AC7" w:rsidRPr="00F43A39">
        <w:rPr>
          <w:rFonts w:ascii="Source Sans Pro" w:hAnsi="Source Sans Pro" w:cs="Arial"/>
          <w:sz w:val="24"/>
          <w:szCs w:val="24"/>
          <w:u w:val="single"/>
        </w:rPr>
        <w:t>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D579C5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EE7B14" w:rsidRPr="00F43A39">
        <w:rPr>
          <w:rFonts w:ascii="Source Sans Pro" w:hAnsi="Source Sans Pro" w:cs="Arial"/>
          <w:sz w:val="24"/>
          <w:szCs w:val="24"/>
        </w:rPr>
        <w:t>HTWK-</w:t>
      </w:r>
      <w:r w:rsidR="00EE7B14" w:rsidRPr="00F43A39">
        <w:rPr>
          <w:rFonts w:ascii="Source Sans Pro" w:hAnsi="Source Sans Pro" w:cs="Arial"/>
          <w:sz w:val="24"/>
          <w:szCs w:val="24"/>
          <w:u w:val="single"/>
        </w:rPr>
        <w:t>Betreuer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EE7B14" w:rsidRPr="00F43A39">
        <w:rPr>
          <w:rFonts w:ascii="Source Sans Pro" w:hAnsi="Source Sans Pro" w:cs="Arial"/>
          <w:sz w:val="24"/>
          <w:szCs w:val="24"/>
          <w:u w:val="single"/>
        </w:rPr>
        <w:t>in</w:t>
      </w:r>
      <w:r w:rsidR="00EE7B14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bemüht sich, </w:t>
      </w:r>
      <w:r w:rsidR="00D579C5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A87913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87913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87913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482C15" w:rsidRPr="00F43A39">
        <w:rPr>
          <w:rFonts w:ascii="Source Sans Pro" w:hAnsi="Source Sans Pro" w:cs="Arial"/>
          <w:sz w:val="24"/>
          <w:szCs w:val="24"/>
          <w:u w:val="single"/>
        </w:rPr>
        <w:t>em</w:t>
      </w:r>
      <w:r w:rsidR="00482C15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>Promovierenden</w:t>
      </w:r>
      <w:r w:rsidR="00482C15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2A5A0C" w:rsidRPr="00F43A39">
        <w:rPr>
          <w:rFonts w:ascii="Source Sans Pro" w:hAnsi="Source Sans Pro" w:cs="Arial"/>
          <w:sz w:val="24"/>
          <w:szCs w:val="24"/>
          <w:u w:val="single"/>
        </w:rPr>
        <w:t xml:space="preserve">an der Fakultät / im Institut / an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im Rahmen der vorhandenen Kapazitäten </w:t>
      </w:r>
      <w:r w:rsidR="00482C15" w:rsidRPr="00F43A39">
        <w:rPr>
          <w:rFonts w:ascii="Source Sans Pro" w:hAnsi="Source Sans Pro" w:cs="Arial"/>
          <w:sz w:val="24"/>
          <w:szCs w:val="24"/>
        </w:rPr>
        <w:t xml:space="preserve">folgende </w:t>
      </w:r>
      <w:r w:rsidR="00A1023D" w:rsidRPr="00F43A39">
        <w:rPr>
          <w:rFonts w:ascii="Source Sans Pro" w:hAnsi="Source Sans Pro" w:cs="Arial"/>
          <w:sz w:val="24"/>
          <w:szCs w:val="24"/>
        </w:rPr>
        <w:t>Infrastruktur und Arbeitsbedingungen zur Verfügung zu stellen</w:t>
      </w:r>
      <w:r w:rsidR="00A0758F" w:rsidRPr="00F43A39">
        <w:rPr>
          <w:rFonts w:ascii="Source Sans Pro" w:hAnsi="Source Sans Pro" w:cs="Arial"/>
          <w:sz w:val="24"/>
          <w:szCs w:val="24"/>
        </w:rPr>
        <w:t xml:space="preserve"> (</w:t>
      </w:r>
      <w:r w:rsidR="00A0758F"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>Zutreffendes bitte ankreuzen</w:t>
      </w:r>
      <w:r w:rsidR="00A0758F" w:rsidRPr="00F43A39">
        <w:rPr>
          <w:rFonts w:ascii="Source Sans Pro" w:hAnsi="Source Sans Pro" w:cs="Arial"/>
          <w:color w:val="000000" w:themeColor="text1"/>
          <w:sz w:val="24"/>
          <w:szCs w:val="24"/>
        </w:rPr>
        <w:t>)</w:t>
      </w:r>
      <w:r w:rsidR="00482C15" w:rsidRPr="00F43A39">
        <w:rPr>
          <w:rFonts w:ascii="Source Sans Pro" w:hAnsi="Source Sans Pro" w:cs="Arial"/>
          <w:sz w:val="24"/>
          <w:szCs w:val="24"/>
        </w:rPr>
        <w:t>:</w:t>
      </w:r>
    </w:p>
    <w:p w:rsidR="00B1390E" w:rsidRPr="00F43A39" w:rsidRDefault="00D579C5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Schreibtischa</w:t>
      </w:r>
      <w:r w:rsidR="00482C15" w:rsidRPr="00F43A39">
        <w:rPr>
          <w:rFonts w:ascii="Source Sans Pro" w:hAnsi="Source Sans Pro" w:cs="Arial"/>
          <w:sz w:val="24"/>
          <w:szCs w:val="24"/>
        </w:rPr>
        <w:t>rbeitsplatz</w:t>
      </w:r>
    </w:p>
    <w:p w:rsidR="00B1390E" w:rsidRPr="00F43A39" w:rsidRDefault="00482C15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PC</w:t>
      </w:r>
    </w:p>
    <w:p w:rsidR="00B1390E" w:rsidRPr="00F43A39" w:rsidRDefault="00482C15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Internetzugang</w:t>
      </w:r>
    </w:p>
    <w:p w:rsidR="00B1390E" w:rsidRPr="00F43A39" w:rsidRDefault="00B1390E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Telefon</w:t>
      </w:r>
    </w:p>
    <w:p w:rsidR="001E26B0" w:rsidRPr="00F43A39" w:rsidRDefault="001E26B0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Zugang zur Bibliothek</w:t>
      </w:r>
    </w:p>
    <w:p w:rsidR="00B1390E" w:rsidRPr="00F43A39" w:rsidRDefault="00B1390E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Zugang zu </w:t>
      </w:r>
      <w:r w:rsidR="00406F53" w:rsidRPr="00F43A39">
        <w:rPr>
          <w:rFonts w:ascii="Source Sans Pro" w:hAnsi="Source Sans Pro" w:cs="Arial"/>
          <w:sz w:val="24"/>
          <w:szCs w:val="24"/>
        </w:rPr>
        <w:t xml:space="preserve">folgenden </w:t>
      </w:r>
      <w:r w:rsidRPr="00F43A39">
        <w:rPr>
          <w:rFonts w:ascii="Source Sans Pro" w:hAnsi="Source Sans Pro" w:cs="Arial"/>
          <w:sz w:val="24"/>
          <w:szCs w:val="24"/>
        </w:rPr>
        <w:t>Laborräumen</w:t>
      </w:r>
      <w:r w:rsidR="00406F53" w:rsidRPr="00F43A39">
        <w:rPr>
          <w:rFonts w:ascii="Source Sans Pro" w:hAnsi="Source Sans Pro" w:cs="Arial"/>
          <w:sz w:val="24"/>
          <w:szCs w:val="24"/>
        </w:rPr>
        <w:t xml:space="preserve">: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</w:p>
    <w:p w:rsidR="00B1390E" w:rsidRPr="00F43A39" w:rsidRDefault="00406F53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Mitnutzung folgender Geräte</w:t>
      </w:r>
      <w:r w:rsidR="0009393F" w:rsidRPr="00F43A39">
        <w:rPr>
          <w:rFonts w:ascii="Source Sans Pro" w:hAnsi="Source Sans Pro" w:cs="Arial"/>
          <w:sz w:val="24"/>
          <w:szCs w:val="24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</w:rPr>
        <w:t>/</w:t>
      </w:r>
      <w:r w:rsidR="0009393F" w:rsidRPr="00F43A39">
        <w:rPr>
          <w:rFonts w:ascii="Source Sans Pro" w:hAnsi="Source Sans Pro" w:cs="Arial"/>
          <w:sz w:val="24"/>
          <w:szCs w:val="24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</w:rPr>
        <w:t xml:space="preserve">technischer Apparaturen: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Pr="00F43A39">
        <w:rPr>
          <w:rFonts w:ascii="Source Sans Pro" w:hAnsi="Source Sans Pro" w:cs="Arial"/>
          <w:sz w:val="24"/>
          <w:szCs w:val="24"/>
        </w:rPr>
        <w:t xml:space="preserve"> </w:t>
      </w:r>
    </w:p>
    <w:p w:rsidR="00A1023D" w:rsidRPr="00F43A39" w:rsidRDefault="007704CF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Mitnutzung sonstigen</w:t>
      </w:r>
      <w:r w:rsidR="00406F53" w:rsidRPr="00F43A39">
        <w:rPr>
          <w:rFonts w:ascii="Source Sans Pro" w:hAnsi="Source Sans Pro" w:cs="Arial"/>
          <w:sz w:val="24"/>
          <w:szCs w:val="24"/>
        </w:rPr>
        <w:t xml:space="preserve"> Inventar</w:t>
      </w:r>
      <w:r w:rsidRPr="00F43A39">
        <w:rPr>
          <w:rFonts w:ascii="Source Sans Pro" w:hAnsi="Source Sans Pro" w:cs="Arial"/>
          <w:sz w:val="24"/>
          <w:szCs w:val="24"/>
        </w:rPr>
        <w:t>s</w:t>
      </w:r>
      <w:r w:rsidR="00406F53" w:rsidRPr="00F43A39">
        <w:rPr>
          <w:rFonts w:ascii="Source Sans Pro" w:hAnsi="Source Sans Pro" w:cs="Arial"/>
          <w:sz w:val="24"/>
          <w:szCs w:val="24"/>
        </w:rPr>
        <w:t>:</w:t>
      </w:r>
      <w:r w:rsidR="00482C15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406F53" w:rsidRPr="00F43A39">
        <w:rPr>
          <w:rFonts w:ascii="Source Sans Pro" w:hAnsi="Source Sans Pro" w:cs="Arial"/>
          <w:sz w:val="24"/>
          <w:szCs w:val="24"/>
        </w:rPr>
        <w:t>…</w:t>
      </w:r>
    </w:p>
    <w:p w:rsidR="00A1023D" w:rsidRPr="00F43A39" w:rsidRDefault="00A1023D" w:rsidP="001D2276">
      <w:pPr>
        <w:pStyle w:val="Listenabsatz"/>
        <w:numPr>
          <w:ilvl w:val="0"/>
          <w:numId w:val="4"/>
        </w:num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Sonstiges: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</w:p>
    <w:p w:rsidR="008D2C57" w:rsidRPr="00F43A39" w:rsidRDefault="008D2C57" w:rsidP="001D2276">
      <w:pPr>
        <w:spacing w:after="120"/>
        <w:rPr>
          <w:rFonts w:ascii="Source Sans Pro" w:hAnsi="Source Sans Pro" w:cs="Arial"/>
          <w:sz w:val="24"/>
          <w:szCs w:val="24"/>
        </w:rPr>
      </w:pPr>
    </w:p>
    <w:p w:rsidR="00482C15" w:rsidRPr="00F43A39" w:rsidRDefault="00CB1CBD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7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B1390E" w:rsidRPr="00F43A39">
        <w:rPr>
          <w:rFonts w:ascii="Source Sans Pro" w:hAnsi="Source Sans Pro" w:cs="Arial"/>
          <w:b/>
          <w:sz w:val="24"/>
          <w:szCs w:val="24"/>
        </w:rPr>
        <w:t xml:space="preserve">Einhaltung </w:t>
      </w:r>
      <w:r w:rsidR="009D6652" w:rsidRPr="00F43A39">
        <w:rPr>
          <w:rFonts w:ascii="Source Sans Pro" w:hAnsi="Source Sans Pro" w:cs="Arial"/>
          <w:b/>
          <w:sz w:val="24"/>
          <w:szCs w:val="24"/>
        </w:rPr>
        <w:t xml:space="preserve">der Grundsätze 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>gute</w:t>
      </w:r>
      <w:r w:rsidR="00B1390E" w:rsidRPr="00F43A39">
        <w:rPr>
          <w:rFonts w:ascii="Source Sans Pro" w:hAnsi="Source Sans Pro" w:cs="Arial"/>
          <w:b/>
          <w:sz w:val="24"/>
          <w:szCs w:val="24"/>
        </w:rPr>
        <w:t>r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 xml:space="preserve"> wissenschaftliche</w:t>
      </w:r>
      <w:r w:rsidR="00B1390E" w:rsidRPr="00F43A39">
        <w:rPr>
          <w:rFonts w:ascii="Source Sans Pro" w:hAnsi="Source Sans Pro" w:cs="Arial"/>
          <w:b/>
          <w:sz w:val="24"/>
          <w:szCs w:val="24"/>
        </w:rPr>
        <w:t>r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 xml:space="preserve"> Praxis</w:t>
      </w:r>
    </w:p>
    <w:p w:rsidR="007A6AEE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7A6AEE" w:rsidRPr="00F43A39">
        <w:rPr>
          <w:rFonts w:ascii="Source Sans Pro" w:hAnsi="Source Sans Pro" w:cs="Arial"/>
          <w:sz w:val="24"/>
          <w:szCs w:val="24"/>
        </w:rPr>
        <w:t>Alle Beteiligten verpflichten sich</w:t>
      </w:r>
      <w:r w:rsidR="00A1023D" w:rsidRPr="00F43A39">
        <w:rPr>
          <w:rFonts w:ascii="Source Sans Pro" w:hAnsi="Source Sans Pro" w:cs="Arial"/>
          <w:sz w:val="24"/>
          <w:szCs w:val="24"/>
        </w:rPr>
        <w:t>,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die </w:t>
      </w:r>
      <w:r w:rsidR="00A46518" w:rsidRPr="00F43A39">
        <w:rPr>
          <w:rFonts w:ascii="Source Sans Pro" w:hAnsi="Source Sans Pro" w:cs="Arial"/>
          <w:sz w:val="24"/>
          <w:szCs w:val="24"/>
        </w:rPr>
        <w:t xml:space="preserve">DFG-Richtlinien sowie die </w:t>
      </w:r>
      <w:r w:rsidR="001D2276" w:rsidRPr="00F43A39">
        <w:rPr>
          <w:rFonts w:ascii="Source Sans Pro" w:hAnsi="Source Sans Pro" w:cs="Arial"/>
          <w:sz w:val="24"/>
          <w:szCs w:val="24"/>
        </w:rPr>
        <w:t xml:space="preserve">Verfahrensordnung 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zur Sicherung guter wissenschaftlicher Praxis zur Vermeidung wissenschaftlichen Fehlverhaltens und für den Umgang mit Verstößen an der HTWK Leipzig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einzuhalten </w:t>
      </w:r>
      <w:r w:rsidR="000A2714" w:rsidRPr="00F43A39">
        <w:rPr>
          <w:rFonts w:ascii="Source Sans Pro" w:hAnsi="Source Sans Pro" w:cs="Arial"/>
          <w:sz w:val="24"/>
          <w:szCs w:val="24"/>
        </w:rPr>
        <w:t>sowie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die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urheberrechtlichen Bestimmungen für Texte und/oder Erkenntnisse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zu beachten</w:t>
      </w:r>
      <w:r w:rsidR="007A6AEE" w:rsidRPr="00F43A39">
        <w:rPr>
          <w:rFonts w:ascii="Source Sans Pro" w:hAnsi="Source Sans Pro" w:cs="Arial"/>
          <w:sz w:val="24"/>
          <w:szCs w:val="24"/>
        </w:rPr>
        <w:t>.</w:t>
      </w:r>
    </w:p>
    <w:p w:rsidR="000E42E7" w:rsidRPr="00F43A39" w:rsidRDefault="000E42E7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9D6652" w:rsidRPr="00F43A39" w:rsidRDefault="00CB1CBD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8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9D6652" w:rsidRPr="00F43A39">
        <w:rPr>
          <w:rFonts w:ascii="Source Sans Pro" w:hAnsi="Source Sans Pro" w:cs="Arial"/>
          <w:b/>
          <w:sz w:val="24"/>
          <w:szCs w:val="24"/>
        </w:rPr>
        <w:t xml:space="preserve">Regelung </w:t>
      </w:r>
      <w:r w:rsidR="008D2C57" w:rsidRPr="00F43A39">
        <w:rPr>
          <w:rFonts w:ascii="Source Sans Pro" w:hAnsi="Source Sans Pro" w:cs="Arial"/>
          <w:b/>
          <w:sz w:val="24"/>
          <w:szCs w:val="24"/>
        </w:rPr>
        <w:t>in</w:t>
      </w:r>
      <w:r w:rsidR="009D6652" w:rsidRPr="00F43A39">
        <w:rPr>
          <w:rFonts w:ascii="Source Sans Pro" w:hAnsi="Source Sans Pro" w:cs="Arial"/>
          <w:b/>
          <w:sz w:val="24"/>
          <w:szCs w:val="24"/>
        </w:rPr>
        <w:t xml:space="preserve"> Konfliktfällen</w:t>
      </w:r>
    </w:p>
    <w:p w:rsidR="00301C88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In </w:t>
      </w:r>
      <w:r w:rsidR="00B1390E" w:rsidRPr="00F43A39">
        <w:rPr>
          <w:rFonts w:ascii="Source Sans Pro" w:hAnsi="Source Sans Pro" w:cs="Arial"/>
          <w:sz w:val="24"/>
          <w:szCs w:val="24"/>
        </w:rPr>
        <w:t xml:space="preserve">Konfliktfällen, die </w:t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während der Dissertation 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zwischen </w:t>
      </w:r>
      <w:r w:rsidR="007A6AE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Promovierenden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und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416C9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unter </w:t>
      </w:r>
      <w:r w:rsidR="00BE6FE6" w:rsidRPr="00F43A39">
        <w:rPr>
          <w:rFonts w:ascii="Source Sans Pro" w:hAnsi="Source Sans Pro" w:cs="Arial"/>
          <w:sz w:val="24"/>
          <w:szCs w:val="24"/>
        </w:rPr>
        <w:t>§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1 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genannten </w:t>
      </w:r>
      <w:r w:rsidR="007A6AEE" w:rsidRPr="00F43A39">
        <w:rPr>
          <w:rFonts w:ascii="Source Sans Pro" w:hAnsi="Source Sans Pro" w:cs="Arial"/>
          <w:sz w:val="24"/>
          <w:szCs w:val="24"/>
          <w:u w:val="single"/>
        </w:rPr>
        <w:t>Betreue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>r/in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1390E" w:rsidRPr="00F43A39">
        <w:rPr>
          <w:rFonts w:ascii="Source Sans Pro" w:hAnsi="Source Sans Pro" w:cs="Arial"/>
          <w:sz w:val="24"/>
          <w:szCs w:val="24"/>
        </w:rPr>
        <w:t xml:space="preserve">auftreten, </w:t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sind </w:t>
      </w:r>
      <w:r w:rsidR="00416C9C" w:rsidRPr="00F43A39">
        <w:rPr>
          <w:rFonts w:ascii="Source Sans Pro" w:hAnsi="Source Sans Pro" w:cs="Arial"/>
          <w:sz w:val="24"/>
          <w:szCs w:val="24"/>
        </w:rPr>
        <w:t>die</w:t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 Parteien bemüht, diese Konflikte anzusprechen und einver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8F667B" w:rsidRPr="00F43A39">
        <w:rPr>
          <w:rFonts w:ascii="Source Sans Pro" w:hAnsi="Source Sans Pro" w:cs="Arial"/>
          <w:sz w:val="24"/>
          <w:szCs w:val="24"/>
        </w:rPr>
        <w:t>nehm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lich zu lösen. </w:t>
      </w:r>
    </w:p>
    <w:p w:rsidR="00482C15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2. </w:t>
      </w:r>
      <w:r w:rsidR="00A1023D" w:rsidRPr="00F43A39">
        <w:rPr>
          <w:rFonts w:ascii="Source Sans Pro" w:hAnsi="Source Sans Pro" w:cs="Arial"/>
          <w:sz w:val="24"/>
          <w:szCs w:val="24"/>
        </w:rPr>
        <w:t>Als unmittelbare Ansprechperson</w:t>
      </w:r>
      <w:r w:rsidR="00A45F47" w:rsidRPr="00F43A39">
        <w:rPr>
          <w:rFonts w:ascii="Source Sans Pro" w:hAnsi="Source Sans Pro" w:cs="Arial"/>
          <w:sz w:val="24"/>
          <w:szCs w:val="24"/>
        </w:rPr>
        <w:t xml:space="preserve"> f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ür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Wissenschaftler/innen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, die Vorwürfe wissenschaftlichen Fehlverhaltens vorzubringen haben, fungiert </w:t>
      </w:r>
      <w:r w:rsidR="00BE6FE6" w:rsidRPr="00F43A39">
        <w:rPr>
          <w:rFonts w:ascii="Source Sans Pro" w:hAnsi="Source Sans Pro" w:cs="Arial"/>
          <w:sz w:val="24"/>
          <w:szCs w:val="24"/>
        </w:rPr>
        <w:t>die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O</w:t>
      </w:r>
      <w:r w:rsidR="007A6AEE" w:rsidRPr="00F43A39">
        <w:rPr>
          <w:rFonts w:ascii="Source Sans Pro" w:hAnsi="Source Sans Pro" w:cs="Arial"/>
          <w:sz w:val="24"/>
          <w:szCs w:val="24"/>
        </w:rPr>
        <w:t>mbuds</w:t>
      </w:r>
      <w:r w:rsidR="00BE6FE6" w:rsidRPr="00F43A39">
        <w:rPr>
          <w:rFonts w:ascii="Source Sans Pro" w:hAnsi="Source Sans Pro" w:cs="Arial"/>
          <w:sz w:val="24"/>
          <w:szCs w:val="24"/>
        </w:rPr>
        <w:t>person</w:t>
      </w:r>
      <w:r w:rsidR="00B1390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>der HTWK Leipzig.</w:t>
      </w:r>
    </w:p>
    <w:p w:rsidR="00220C98" w:rsidRPr="00F43A39" w:rsidRDefault="00220C98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823D01" w:rsidRPr="00F43A39" w:rsidRDefault="00823D01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8F667B" w:rsidRPr="00F43A39" w:rsidRDefault="00CB1CBD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9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8F667B" w:rsidRPr="00F43A39">
        <w:rPr>
          <w:rFonts w:ascii="Source Sans Pro" w:hAnsi="Source Sans Pro" w:cs="Arial"/>
          <w:b/>
          <w:sz w:val="24"/>
          <w:szCs w:val="24"/>
        </w:rPr>
        <w:t>Regelungen für die Vereinbarkeit von Familie und wissenschaftlicher Tätigkeit</w:t>
      </w:r>
    </w:p>
    <w:p w:rsidR="008F667B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8F667B" w:rsidRPr="00F43A39">
        <w:rPr>
          <w:rFonts w:ascii="Source Sans Pro" w:hAnsi="Source Sans Pro" w:cs="Arial"/>
          <w:sz w:val="24"/>
          <w:szCs w:val="24"/>
        </w:rPr>
        <w:t>Die Vereinbarkeit  von Familie und wissenschaftlicher Tätigkeit wird besonders unterstützt. Spezielle Vereinbarungen werden bei Bedarf getroffen und Unterstützungsmaßnahmen ermöglicht.</w:t>
      </w:r>
    </w:p>
    <w:p w:rsidR="00B1390E" w:rsidRPr="00F43A39" w:rsidRDefault="00B1390E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463BE7" w:rsidRPr="00F43A39" w:rsidRDefault="00CB1CBD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 xml:space="preserve">10 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A1023D" w:rsidRPr="00F43A39">
        <w:rPr>
          <w:rFonts w:ascii="Source Sans Pro" w:hAnsi="Source Sans Pro" w:cs="Arial"/>
          <w:b/>
          <w:sz w:val="24"/>
          <w:szCs w:val="24"/>
        </w:rPr>
        <w:t>Aufhebung d</w:t>
      </w:r>
      <w:r w:rsidR="008D2C57" w:rsidRPr="00F43A39">
        <w:rPr>
          <w:rFonts w:ascii="Source Sans Pro" w:hAnsi="Source Sans Pro" w:cs="Arial"/>
          <w:b/>
          <w:sz w:val="24"/>
          <w:szCs w:val="24"/>
        </w:rPr>
        <w:t>ies</w:t>
      </w:r>
      <w:r w:rsidR="00A1023D" w:rsidRPr="00F43A39">
        <w:rPr>
          <w:rFonts w:ascii="Source Sans Pro" w:hAnsi="Source Sans Pro" w:cs="Arial"/>
          <w:b/>
          <w:sz w:val="24"/>
          <w:szCs w:val="24"/>
        </w:rPr>
        <w:t>er Vereinbarung</w:t>
      </w:r>
    </w:p>
    <w:p w:rsidR="00A92B2F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1. </w:t>
      </w:r>
      <w:r w:rsidR="00A1023D" w:rsidRPr="00F43A39">
        <w:rPr>
          <w:rFonts w:ascii="Source Sans Pro" w:hAnsi="Source Sans Pro" w:cs="Arial"/>
          <w:sz w:val="24"/>
          <w:szCs w:val="24"/>
        </w:rPr>
        <w:t>Eine Aufhebung dieser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Vereinbarung kann jederzeit schriftlich von </w:t>
      </w:r>
      <w:r w:rsidR="00B1390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B1390E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463BE7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>Promovierenden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vorgenommen </w:t>
      </w:r>
      <w:r w:rsidR="00463BE7" w:rsidRPr="00F43A39">
        <w:rPr>
          <w:rFonts w:ascii="Source Sans Pro" w:hAnsi="Source Sans Pro" w:cs="Arial"/>
          <w:sz w:val="24"/>
          <w:szCs w:val="24"/>
        </w:rPr>
        <w:t>wer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den. </w:t>
      </w:r>
    </w:p>
    <w:p w:rsidR="00A92B2F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2.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Die Aufhebung 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durch </w:t>
      </w:r>
      <w:r w:rsidR="00463BE7" w:rsidRPr="00F43A39">
        <w:rPr>
          <w:rFonts w:ascii="Source Sans Pro" w:hAnsi="Source Sans Pro" w:cs="Arial"/>
          <w:sz w:val="24"/>
          <w:szCs w:val="24"/>
          <w:u w:val="single"/>
        </w:rPr>
        <w:t>eine/n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oder mehrere </w:t>
      </w:r>
      <w:r w:rsidR="00463BE7" w:rsidRPr="00F43A39">
        <w:rPr>
          <w:rFonts w:ascii="Source Sans Pro" w:hAnsi="Source Sans Pro" w:cs="Arial"/>
          <w:sz w:val="24"/>
          <w:szCs w:val="24"/>
          <w:u w:val="single"/>
        </w:rPr>
        <w:t>Betreuer/innen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ist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ausschließlich bei Vorliegen </w:t>
      </w:r>
      <w:r w:rsidR="00A45F47" w:rsidRPr="00F43A39">
        <w:rPr>
          <w:rFonts w:ascii="Source Sans Pro" w:hAnsi="Source Sans Pro" w:cs="Arial"/>
          <w:sz w:val="24"/>
          <w:szCs w:val="24"/>
        </w:rPr>
        <w:t>eines trif</w:t>
      </w:r>
      <w:r w:rsidR="00A1023D" w:rsidRPr="00F43A39">
        <w:rPr>
          <w:rFonts w:ascii="Source Sans Pro" w:hAnsi="Source Sans Pro" w:cs="Arial"/>
          <w:sz w:val="24"/>
          <w:szCs w:val="24"/>
        </w:rPr>
        <w:t>tige</w:t>
      </w:r>
      <w:r w:rsidR="00A45F47" w:rsidRPr="00F43A39">
        <w:rPr>
          <w:rFonts w:ascii="Source Sans Pro" w:hAnsi="Source Sans Pro" w:cs="Arial"/>
          <w:sz w:val="24"/>
          <w:szCs w:val="24"/>
        </w:rPr>
        <w:t>n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45F47" w:rsidRPr="00F43A39">
        <w:rPr>
          <w:rFonts w:ascii="Source Sans Pro" w:hAnsi="Source Sans Pro" w:cs="Arial"/>
          <w:sz w:val="24"/>
          <w:szCs w:val="24"/>
        </w:rPr>
        <w:t xml:space="preserve">Grundes mit einer Frist von drei Monaten möglich und hat schriftlich an alle Beteiligten </w:t>
      </w:r>
      <w:r w:rsidR="00F00477" w:rsidRPr="00F43A39">
        <w:rPr>
          <w:rFonts w:ascii="Source Sans Pro" w:hAnsi="Source Sans Pro" w:cs="Arial"/>
          <w:sz w:val="24"/>
          <w:szCs w:val="24"/>
        </w:rPr>
        <w:t xml:space="preserve">zu </w:t>
      </w:r>
      <w:r w:rsidR="00A45F47" w:rsidRPr="00F43A39">
        <w:rPr>
          <w:rFonts w:ascii="Source Sans Pro" w:hAnsi="Source Sans Pro" w:cs="Arial"/>
          <w:sz w:val="24"/>
          <w:szCs w:val="24"/>
        </w:rPr>
        <w:t>erfolgen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. </w:t>
      </w:r>
    </w:p>
    <w:p w:rsidR="008F667B" w:rsidRPr="00F43A39" w:rsidRDefault="00A92B2F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3. </w:t>
      </w:r>
      <w:r w:rsidR="00463BE7" w:rsidRPr="00F43A39">
        <w:rPr>
          <w:rFonts w:ascii="Source Sans Pro" w:hAnsi="Source Sans Pro" w:cs="Arial"/>
          <w:sz w:val="24"/>
          <w:szCs w:val="24"/>
        </w:rPr>
        <w:t>Die aus dieser Kündigung resultierenden Konsequenzen sind zu dokumentieren.</w:t>
      </w:r>
      <w:r w:rsidR="00A45F47" w:rsidRPr="00F43A39">
        <w:rPr>
          <w:rFonts w:ascii="Source Sans Pro" w:hAnsi="Source Sans Pro" w:cs="Arial"/>
          <w:sz w:val="24"/>
          <w:szCs w:val="24"/>
        </w:rPr>
        <w:t xml:space="preserve"> Eine einvernehmliche Aufhebung kann darüber hinaus jederzeit erfolgen.</w:t>
      </w:r>
    </w:p>
    <w:p w:rsidR="00463BE7" w:rsidRPr="00F43A39" w:rsidRDefault="00463BE7" w:rsidP="001D2276">
      <w:pPr>
        <w:spacing w:after="120"/>
        <w:rPr>
          <w:rFonts w:ascii="Source Sans Pro" w:hAnsi="Source Sans Pro" w:cs="Arial"/>
          <w:sz w:val="24"/>
          <w:szCs w:val="24"/>
        </w:rPr>
      </w:pPr>
    </w:p>
    <w:p w:rsidR="004F527D" w:rsidRPr="00F43A39" w:rsidRDefault="004F527D" w:rsidP="001D2276">
      <w:pPr>
        <w:spacing w:after="120"/>
        <w:rPr>
          <w:rFonts w:ascii="Source Sans Pro" w:hAnsi="Source Sans Pro" w:cs="Arial"/>
          <w:sz w:val="24"/>
          <w:szCs w:val="24"/>
        </w:rPr>
      </w:pPr>
    </w:p>
    <w:p w:rsidR="00B1390E" w:rsidRPr="00F43A39" w:rsidRDefault="00B16C07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Leipzig, [</w:t>
      </w:r>
      <w:r w:rsidR="00675B42" w:rsidRPr="00F43A39">
        <w:rPr>
          <w:rFonts w:ascii="Source Sans Pro" w:hAnsi="Source Sans Pro" w:cs="Arial"/>
          <w:sz w:val="24"/>
          <w:szCs w:val="24"/>
        </w:rPr>
        <w:t>Datum</w:t>
      </w:r>
      <w:r w:rsidRPr="00F43A39">
        <w:rPr>
          <w:rFonts w:ascii="Source Sans Pro" w:hAnsi="Source Sans Pro" w:cs="Arial"/>
          <w:sz w:val="24"/>
          <w:szCs w:val="24"/>
        </w:rPr>
        <w:t>]</w:t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  <w:t>________________</w:t>
      </w:r>
      <w:r w:rsidR="00ED669B">
        <w:rPr>
          <w:rFonts w:ascii="Source Sans Pro" w:hAnsi="Source Sans Pro" w:cs="Arial"/>
          <w:sz w:val="24"/>
          <w:szCs w:val="24"/>
        </w:rPr>
        <w:tab/>
      </w:r>
      <w:r w:rsidR="00ED669B" w:rsidRPr="00F43A39">
        <w:rPr>
          <w:rFonts w:ascii="Source Sans Pro" w:hAnsi="Source Sans Pro" w:cs="Arial"/>
          <w:sz w:val="24"/>
          <w:szCs w:val="24"/>
        </w:rPr>
        <w:t>Leipzig, [Datum]</w:t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  <w:t>________________</w:t>
      </w:r>
      <w:r w:rsidR="00ED669B">
        <w:rPr>
          <w:rFonts w:ascii="Source Sans Pro" w:hAnsi="Source Sans Pro" w:cs="Arial"/>
          <w:sz w:val="24"/>
          <w:szCs w:val="24"/>
        </w:rPr>
        <w:t>___</w:t>
      </w:r>
      <w:bookmarkStart w:id="0" w:name="_GoBack"/>
      <w:bookmarkEnd w:id="0"/>
    </w:p>
    <w:p w:rsidR="00B1390E" w:rsidRPr="00F43A39" w:rsidRDefault="00823D01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br/>
      </w:r>
    </w:p>
    <w:p w:rsidR="00B1390E" w:rsidRPr="00F43A39" w:rsidRDefault="00B1390E" w:rsidP="001D2276">
      <w:pPr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______________________________</w:t>
      </w:r>
      <w:r w:rsidRPr="00F43A39">
        <w:rPr>
          <w:rFonts w:ascii="Source Sans Pro" w:hAnsi="Source Sans Pro" w:cs="Arial"/>
          <w:sz w:val="24"/>
          <w:szCs w:val="24"/>
        </w:rPr>
        <w:tab/>
        <w:t>_________________________________</w:t>
      </w:r>
      <w:r w:rsidRPr="00F43A39">
        <w:rPr>
          <w:rFonts w:ascii="Source Sans Pro" w:hAnsi="Source Sans Pro" w:cs="Arial"/>
          <w:sz w:val="24"/>
          <w:szCs w:val="24"/>
        </w:rPr>
        <w:br/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Unterschrift </w:t>
      </w:r>
      <w:r w:rsidR="007A6AEE" w:rsidRPr="00F43A39">
        <w:rPr>
          <w:rFonts w:ascii="Source Sans Pro" w:hAnsi="Source Sans Pro" w:cs="Arial"/>
          <w:sz w:val="24"/>
          <w:szCs w:val="24"/>
          <w:u w:val="single"/>
        </w:rPr>
        <w:t>Doktorand/in</w:t>
      </w:r>
      <w:r w:rsidR="00CB4485" w:rsidRPr="00F43A39">
        <w:rPr>
          <w:rFonts w:ascii="Source Sans Pro" w:hAnsi="Source Sans Pro" w:cs="Arial"/>
          <w:sz w:val="24"/>
          <w:szCs w:val="24"/>
        </w:rPr>
        <w:tab/>
      </w:r>
      <w:r w:rsidR="00CB4485" w:rsidRPr="00F43A39">
        <w:rPr>
          <w:rFonts w:ascii="Source Sans Pro" w:hAnsi="Source Sans Pro" w:cs="Arial"/>
          <w:sz w:val="24"/>
          <w:szCs w:val="24"/>
        </w:rPr>
        <w:tab/>
      </w:r>
      <w:r w:rsidRPr="00F43A39">
        <w:rPr>
          <w:rFonts w:ascii="Source Sans Pro" w:hAnsi="Source Sans Pro" w:cs="Arial"/>
          <w:sz w:val="24"/>
          <w:szCs w:val="24"/>
        </w:rPr>
        <w:tab/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Unterschrift </w:t>
      </w:r>
      <w:r w:rsidR="007A6AEE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HTWK </w:t>
      </w:r>
    </w:p>
    <w:p w:rsidR="00B16C07" w:rsidRPr="00F43A39" w:rsidRDefault="00B16C07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</w:p>
    <w:p w:rsidR="007A6AEE" w:rsidRPr="00F43A39" w:rsidRDefault="00CB4485" w:rsidP="001D2276">
      <w:pPr>
        <w:spacing w:after="120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>Anlagen</w:t>
      </w:r>
    </w:p>
    <w:p w:rsidR="00C546DD" w:rsidRPr="00F43A39" w:rsidRDefault="00C6356B" w:rsidP="001D2276">
      <w:pPr>
        <w:spacing w:after="120"/>
        <w:rPr>
          <w:rFonts w:ascii="Source Sans Pro" w:hAnsi="Source Sans Pro" w:cs="Arial"/>
          <w:i/>
          <w:sz w:val="24"/>
          <w:szCs w:val="24"/>
          <w:u w:val="single"/>
        </w:rPr>
      </w:pPr>
      <w:r w:rsidRPr="00F43A39">
        <w:rPr>
          <w:rFonts w:ascii="Source Sans Pro" w:hAnsi="Source Sans Pro" w:cs="Arial"/>
          <w:sz w:val="24"/>
          <w:szCs w:val="24"/>
        </w:rPr>
        <w:lastRenderedPageBreak/>
        <w:t>Exposé zum Promotionsvorhaben</w:t>
      </w:r>
      <w:r w:rsidR="00CB4485" w:rsidRPr="00F43A39">
        <w:rPr>
          <w:rFonts w:ascii="Source Sans Pro" w:hAnsi="Source Sans Pro" w:cs="Arial"/>
          <w:sz w:val="24"/>
          <w:szCs w:val="24"/>
        </w:rPr>
        <w:br/>
      </w:r>
      <w:r w:rsidRPr="00F43A39">
        <w:rPr>
          <w:rFonts w:ascii="Source Sans Pro" w:hAnsi="Source Sans Pro" w:cs="Arial"/>
          <w:sz w:val="24"/>
          <w:szCs w:val="24"/>
        </w:rPr>
        <w:t>Arbeits- und Zeitplan</w:t>
      </w:r>
      <w:r w:rsidR="00CB4485" w:rsidRPr="00F43A39">
        <w:rPr>
          <w:rFonts w:ascii="Source Sans Pro" w:hAnsi="Source Sans Pro" w:cs="Arial"/>
          <w:sz w:val="24"/>
          <w:szCs w:val="24"/>
        </w:rPr>
        <w:br/>
      </w:r>
      <w:r w:rsidR="00E940D2" w:rsidRPr="00F43A39">
        <w:rPr>
          <w:rFonts w:ascii="Source Sans Pro" w:hAnsi="Source Sans Pro" w:cs="Arial"/>
          <w:sz w:val="24"/>
          <w:szCs w:val="24"/>
          <w:u w:val="single"/>
        </w:rPr>
        <w:t xml:space="preserve">Bestätigungen der Mitwirkung weiterer Beteiligter am </w:t>
      </w:r>
      <w:r w:rsidR="00F2678F" w:rsidRPr="00F43A39">
        <w:rPr>
          <w:rFonts w:ascii="Source Sans Pro" w:hAnsi="Source Sans Pro" w:cs="Arial"/>
          <w:sz w:val="24"/>
          <w:szCs w:val="24"/>
          <w:u w:val="single"/>
        </w:rPr>
        <w:t>Promotionsvorhaben</w:t>
      </w:r>
      <w:r w:rsidR="00301C88" w:rsidRPr="00F43A39">
        <w:rPr>
          <w:rFonts w:ascii="Source Sans Pro" w:hAnsi="Source Sans Pro" w:cs="Arial"/>
          <w:sz w:val="24"/>
          <w:szCs w:val="24"/>
          <w:u w:val="single"/>
        </w:rPr>
        <w:t xml:space="preserve"> (</w:t>
      </w:r>
      <w:r w:rsidR="00D75368" w:rsidRPr="00F43A39">
        <w:rPr>
          <w:rFonts w:ascii="Source Sans Pro" w:hAnsi="Source Sans Pro" w:cs="Arial"/>
          <w:i/>
          <w:sz w:val="24"/>
          <w:szCs w:val="24"/>
          <w:u w:val="single"/>
        </w:rPr>
        <w:t>o</w:t>
      </w:r>
      <w:r w:rsidR="00301C88" w:rsidRPr="00F43A39">
        <w:rPr>
          <w:rFonts w:ascii="Source Sans Pro" w:hAnsi="Source Sans Pro" w:cs="Arial"/>
          <w:i/>
          <w:sz w:val="24"/>
          <w:szCs w:val="24"/>
          <w:u w:val="single"/>
        </w:rPr>
        <w:t>ptional</w:t>
      </w:r>
      <w:r w:rsidR="00301C88" w:rsidRPr="00F43A39">
        <w:rPr>
          <w:rFonts w:ascii="Source Sans Pro" w:hAnsi="Source Sans Pro" w:cs="Arial"/>
          <w:sz w:val="24"/>
          <w:szCs w:val="24"/>
          <w:u w:val="single"/>
        </w:rPr>
        <w:t>)</w:t>
      </w:r>
      <w:r w:rsidR="008D3CC5" w:rsidRPr="00F43A39">
        <w:rPr>
          <w:rFonts w:ascii="Source Sans Pro" w:hAnsi="Source Sans Pro" w:cs="Arial"/>
          <w:sz w:val="24"/>
          <w:szCs w:val="24"/>
          <w:u w:val="single"/>
        </w:rPr>
        <w:br/>
        <w:t>Bestätigung über die Aufnahme in die Doktorandenliste der universitären Fakultät (</w:t>
      </w:r>
      <w:r w:rsidR="00E230D7" w:rsidRPr="00F43A39">
        <w:rPr>
          <w:rFonts w:ascii="Source Sans Pro" w:hAnsi="Source Sans Pro" w:cs="Arial"/>
          <w:i/>
          <w:sz w:val="24"/>
          <w:szCs w:val="24"/>
          <w:u w:val="single"/>
        </w:rPr>
        <w:t>falls bereits</w:t>
      </w:r>
      <w:r w:rsidR="008D3CC5" w:rsidRPr="00F43A39">
        <w:rPr>
          <w:rFonts w:ascii="Source Sans Pro" w:hAnsi="Source Sans Pro" w:cs="Arial"/>
          <w:i/>
          <w:sz w:val="24"/>
          <w:szCs w:val="24"/>
          <w:u w:val="single"/>
        </w:rPr>
        <w:t xml:space="preserve"> vorhanden</w:t>
      </w:r>
      <w:r w:rsidR="008D3CC5" w:rsidRPr="00F43A39">
        <w:rPr>
          <w:rFonts w:ascii="Source Sans Pro" w:hAnsi="Source Sans Pro" w:cs="Arial"/>
          <w:sz w:val="24"/>
          <w:szCs w:val="24"/>
          <w:u w:val="single"/>
        </w:rPr>
        <w:t>)</w:t>
      </w:r>
      <w:r w:rsidR="008D3CC5" w:rsidRPr="00F43A39">
        <w:rPr>
          <w:rFonts w:ascii="Source Sans Pro" w:hAnsi="Source Sans Pro" w:cs="Arial"/>
          <w:i/>
          <w:sz w:val="24"/>
          <w:szCs w:val="24"/>
          <w:u w:val="single"/>
        </w:rPr>
        <w:t xml:space="preserve"> </w:t>
      </w:r>
    </w:p>
    <w:p w:rsidR="008D3CC5" w:rsidRPr="00F43A39" w:rsidRDefault="008D3CC5" w:rsidP="001D2276">
      <w:pPr>
        <w:spacing w:after="120"/>
        <w:rPr>
          <w:rFonts w:ascii="Source Sans Pro" w:hAnsi="Source Sans Pro" w:cs="Arial"/>
          <w:i/>
          <w:sz w:val="24"/>
          <w:szCs w:val="24"/>
          <w:u w:val="single"/>
        </w:rPr>
      </w:pPr>
    </w:p>
    <w:p w:rsidR="008D3CC5" w:rsidRPr="00F43A39" w:rsidRDefault="008D3CC5" w:rsidP="001D2276">
      <w:pPr>
        <w:spacing w:after="120"/>
        <w:rPr>
          <w:rFonts w:ascii="Source Sans Pro" w:hAnsi="Source Sans Pro" w:cs="Arial"/>
          <w:i/>
          <w:sz w:val="24"/>
          <w:szCs w:val="24"/>
        </w:rPr>
        <w:sectPr w:rsidR="008D3CC5" w:rsidRPr="00F43A39" w:rsidSect="001D2276">
          <w:footerReference w:type="default" r:id="rId10"/>
          <w:pgSz w:w="11906" w:h="16838"/>
          <w:pgMar w:top="1417" w:right="1417" w:bottom="1134" w:left="1417" w:header="708" w:footer="567" w:gutter="0"/>
          <w:cols w:space="708"/>
          <w:docGrid w:linePitch="360"/>
        </w:sectPr>
      </w:pPr>
    </w:p>
    <w:p w:rsidR="007A6AEE" w:rsidRPr="00F43A39" w:rsidRDefault="007A6AEE" w:rsidP="001D2276">
      <w:pPr>
        <w:spacing w:after="120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b/>
          <w:color w:val="000000" w:themeColor="text1"/>
          <w:sz w:val="24"/>
          <w:szCs w:val="24"/>
        </w:rPr>
        <w:lastRenderedPageBreak/>
        <w:t>Arbeits- und Zeitplan</w:t>
      </w:r>
    </w:p>
    <w:p w:rsidR="007A6AEE" w:rsidRPr="00F43A39" w:rsidRDefault="007A6AEE" w:rsidP="001D2276">
      <w:pPr>
        <w:spacing w:after="120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b/>
          <w:color w:val="000000" w:themeColor="text1"/>
          <w:sz w:val="24"/>
          <w:szCs w:val="24"/>
        </w:rPr>
        <w:t xml:space="preserve">Inhaltliche und zeitliche Gliederung des </w:t>
      </w:r>
      <w:r w:rsidR="00F2678F" w:rsidRPr="00F43A39">
        <w:rPr>
          <w:rFonts w:ascii="Source Sans Pro" w:hAnsi="Source Sans Pro" w:cs="Arial"/>
          <w:b/>
          <w:color w:val="000000" w:themeColor="text1"/>
          <w:sz w:val="24"/>
          <w:szCs w:val="24"/>
        </w:rPr>
        <w:t>Promotionsvorhaben</w:t>
      </w:r>
      <w:r w:rsidRPr="00F43A39">
        <w:rPr>
          <w:rFonts w:ascii="Source Sans Pro" w:hAnsi="Source Sans Pro" w:cs="Arial"/>
          <w:b/>
          <w:color w:val="000000" w:themeColor="text1"/>
          <w:sz w:val="24"/>
          <w:szCs w:val="24"/>
        </w:rPr>
        <w:t>s</w:t>
      </w:r>
    </w:p>
    <w:tbl>
      <w:tblPr>
        <w:tblStyle w:val="HelleListe-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97D" w:themeColor="text2"/>
        </w:tblBorders>
        <w:tblLook w:val="0080" w:firstRow="0" w:lastRow="0" w:firstColumn="1" w:lastColumn="0" w:noHBand="0" w:noVBand="0"/>
      </w:tblPr>
      <w:tblGrid>
        <w:gridCol w:w="5211"/>
        <w:gridCol w:w="4001"/>
      </w:tblGrid>
      <w:tr w:rsidR="000A2587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1F497D" w:themeColor="text2"/>
              <w:left w:val="none" w:sz="0" w:space="0" w:color="auto"/>
              <w:bottom w:val="single" w:sz="4" w:space="0" w:color="1F497D" w:themeColor="text2"/>
            </w:tcBorders>
          </w:tcPr>
          <w:p w:rsidR="00151218" w:rsidRPr="00F43A39" w:rsidRDefault="00B1390E" w:rsidP="001D2276">
            <w:pPr>
              <w:spacing w:before="120" w:after="240"/>
              <w:rPr>
                <w:rFonts w:ascii="Source Sans Pro" w:hAnsi="Source Sans Pro" w:cs="Arial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sz w:val="24"/>
                <w:szCs w:val="24"/>
              </w:rPr>
              <w:t>Geplante Arbeitsschritte</w:t>
            </w:r>
            <w:r w:rsidR="0009393F" w:rsidRPr="00F43A39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F43A39">
              <w:rPr>
                <w:rFonts w:ascii="Source Sans Pro" w:hAnsi="Source Sans Pro" w:cs="Arial"/>
                <w:sz w:val="24"/>
                <w:szCs w:val="24"/>
              </w:rPr>
              <w:t>/</w:t>
            </w:r>
            <w:r w:rsidR="0009393F" w:rsidRPr="00F43A39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F43A39">
              <w:rPr>
                <w:rFonts w:ascii="Source Sans Pro" w:hAnsi="Source Sans Pro" w:cs="Arial"/>
                <w:sz w:val="24"/>
                <w:szCs w:val="24"/>
              </w:rPr>
              <w:t>Meilensteine</w:t>
            </w:r>
          </w:p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sz w:val="24"/>
                <w:szCs w:val="24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1" w:type="dxa"/>
            <w:tcBorders>
              <w:top w:val="single" w:sz="4" w:space="0" w:color="1F497D" w:themeColor="text2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/>
                <w:sz w:val="24"/>
                <w:szCs w:val="24"/>
              </w:rPr>
              <w:t xml:space="preserve">Veranschlagter </w:t>
            </w:r>
            <w:r w:rsidR="005C695E" w:rsidRPr="00F43A39">
              <w:rPr>
                <w:rFonts w:ascii="Source Sans Pro" w:hAnsi="Source Sans Pro" w:cs="Arial"/>
                <w:b/>
                <w:sz w:val="24"/>
                <w:szCs w:val="24"/>
              </w:rPr>
              <w:t>Zeitrahmen</w:t>
            </w:r>
          </w:p>
        </w:tc>
      </w:tr>
      <w:tr w:rsidR="000A2587" w:rsidRPr="00F43A39" w:rsidTr="001D227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1F497D" w:themeColor="text2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  <w:p w:rsidR="00FD6590" w:rsidRPr="00F43A39" w:rsidRDefault="00FD6590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1" w:type="dxa"/>
            <w:tcBorders>
              <w:top w:val="single" w:sz="4" w:space="0" w:color="1F497D" w:themeColor="text2"/>
              <w:left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</w:tr>
      <w:tr w:rsidR="000A2587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  <w:p w:rsidR="00FD6590" w:rsidRPr="00F43A39" w:rsidRDefault="00FD6590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</w:tr>
      <w:tr w:rsidR="000A2587" w:rsidRPr="00F43A39" w:rsidTr="001D227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  <w:p w:rsidR="00FD6590" w:rsidRPr="00F43A39" w:rsidRDefault="00FD6590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1" w:type="dxa"/>
            <w:tcBorders>
              <w:left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</w:tr>
      <w:tr w:rsidR="000A2587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  <w:p w:rsidR="00FD6590" w:rsidRPr="00F43A39" w:rsidRDefault="00FD6590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before="120" w:after="120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</w:tr>
      <w:tr w:rsidR="00FF6464" w:rsidRPr="00F43A39" w:rsidTr="001D227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F6464" w:rsidRPr="00F43A39" w:rsidRDefault="00FF6464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  <w:p w:rsidR="00FF6464" w:rsidRPr="00F43A39" w:rsidRDefault="00FF6464" w:rsidP="001D2276">
            <w:pPr>
              <w:spacing w:before="120" w:after="120"/>
              <w:rPr>
                <w:rFonts w:ascii="Source Sans Pro" w:hAnsi="Source Sans Pro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464" w:rsidRPr="00F43A39" w:rsidRDefault="00FF6464" w:rsidP="001D2276">
            <w:pPr>
              <w:spacing w:before="120" w:after="120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</w:tr>
    </w:tbl>
    <w:p w:rsidR="00B1390E" w:rsidRPr="00F43A39" w:rsidRDefault="00B1390E" w:rsidP="001D2276">
      <w:pPr>
        <w:spacing w:after="120"/>
        <w:rPr>
          <w:rFonts w:ascii="Source Sans Pro" w:hAnsi="Source Sans Pro" w:cs="Arial"/>
          <w:b/>
          <w:i/>
          <w:color w:val="004488"/>
          <w:sz w:val="24"/>
          <w:szCs w:val="24"/>
        </w:rPr>
      </w:pPr>
    </w:p>
    <w:p w:rsidR="005C695E" w:rsidRPr="00F43A39" w:rsidRDefault="00B1390E" w:rsidP="001D2276">
      <w:pPr>
        <w:spacing w:after="120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b/>
          <w:color w:val="000000" w:themeColor="text1"/>
          <w:sz w:val="24"/>
          <w:szCs w:val="24"/>
        </w:rPr>
        <w:t>Spezifikation der begleitenden Qualifizierung</w:t>
      </w:r>
    </w:p>
    <w:p w:rsidR="00685A7C" w:rsidRPr="00F43A39" w:rsidRDefault="00685A7C" w:rsidP="001D2276">
      <w:pPr>
        <w:spacing w:after="12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Angestrebt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wird</w:t>
      </w:r>
      <w:r w:rsidR="0060131D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60131D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werden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(</w:t>
      </w:r>
      <w:r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>Zutreffendes bitte ankreuzen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)</w:t>
      </w:r>
      <w:r w:rsidR="00F9716F" w:rsidRPr="00F43A39">
        <w:rPr>
          <w:rFonts w:ascii="Source Sans Pro" w:hAnsi="Source Sans Pro" w:cs="Arial"/>
          <w:color w:val="000000" w:themeColor="text1"/>
          <w:sz w:val="24"/>
          <w:szCs w:val="24"/>
        </w:rPr>
        <w:t>:</w:t>
      </w:r>
    </w:p>
    <w:p w:rsidR="00685A7C" w:rsidRPr="00F43A39" w:rsidRDefault="00685A7C" w:rsidP="001D2276">
      <w:pPr>
        <w:pStyle w:val="Listenabsatz"/>
        <w:numPr>
          <w:ilvl w:val="0"/>
          <w:numId w:val="1"/>
        </w:numPr>
        <w:spacing w:after="120"/>
        <w:ind w:firstLine="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Teilnahme an ausgewählten Angeboten des Graduiertenzentrums GradZ</w:t>
      </w:r>
    </w:p>
    <w:p w:rsidR="004D3B86" w:rsidRPr="00F43A39" w:rsidRDefault="00685A7C" w:rsidP="001D2276">
      <w:pPr>
        <w:pStyle w:val="Listenabsatz"/>
        <w:numPr>
          <w:ilvl w:val="0"/>
          <w:numId w:val="1"/>
        </w:numPr>
        <w:spacing w:after="120"/>
        <w:ind w:firstLine="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Teilnahme an anderen Qualifizierungsangeboten</w:t>
      </w:r>
    </w:p>
    <w:p w:rsidR="00E119C1" w:rsidRPr="00F43A39" w:rsidRDefault="00E119C1" w:rsidP="00E119C1">
      <w:pPr>
        <w:pStyle w:val="Listenabsatz"/>
        <w:numPr>
          <w:ilvl w:val="0"/>
          <w:numId w:val="1"/>
        </w:numPr>
        <w:spacing w:after="120"/>
        <w:ind w:firstLine="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Teilnahme an Konferenzen, Tagungen, Symposien, darunter </w:t>
      </w:r>
      <w:r w:rsidRPr="00F43A39">
        <w:rPr>
          <w:rFonts w:ascii="Source Sans Pro" w:hAnsi="Source Sans Pro" w:cs="Arial"/>
          <w:sz w:val="24"/>
          <w:szCs w:val="24"/>
        </w:rPr>
        <w:t>[</w:t>
      </w:r>
      <w:r w:rsidRPr="00F43A39">
        <w:rPr>
          <w:rFonts w:ascii="Source Sans Pro" w:hAnsi="Source Sans Pro" w:cs="Arial"/>
          <w:sz w:val="24"/>
          <w:szCs w:val="24"/>
        </w:rPr>
        <w:tab/>
        <w:t xml:space="preserve">]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eigene Beiträge.</w:t>
      </w:r>
    </w:p>
    <w:p w:rsidR="00E119C1" w:rsidRPr="00F43A39" w:rsidRDefault="00E119C1" w:rsidP="00E119C1">
      <w:pPr>
        <w:pStyle w:val="Listenabsatz"/>
        <w:spacing w:after="120"/>
        <w:ind w:left="708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Sowohl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die / der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Promovierende als auch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die / der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Betreuer/in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bemühen sich um eine Finanzierung der Tagungs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softHyphen/>
        <w:t xml:space="preserve">gebühren (über Stipendien, Reisekostenzuschüsse, Drittmittel etc.). </w:t>
      </w:r>
    </w:p>
    <w:p w:rsidR="00E119C1" w:rsidRPr="00F43A39" w:rsidRDefault="00E119C1" w:rsidP="00E119C1">
      <w:pPr>
        <w:pStyle w:val="Listenabsatz"/>
        <w:numPr>
          <w:ilvl w:val="0"/>
          <w:numId w:val="1"/>
        </w:numPr>
        <w:spacing w:after="120"/>
        <w:ind w:firstLine="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Kurzforschungsaufenthalte im In- und / oder Ausland.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Zur Finanzierung wird sich</w:t>
      </w:r>
    </w:p>
    <w:p w:rsidR="00E119C1" w:rsidRPr="00F43A39" w:rsidRDefault="00E119C1" w:rsidP="00E119C1">
      <w:pPr>
        <w:pStyle w:val="Listenabsatz"/>
        <w:spacing w:after="120"/>
        <w:ind w:left="0" w:firstLine="708"/>
        <w:rPr>
          <w:rFonts w:ascii="Source Sans Pro" w:hAnsi="Source Sans Pro" w:cs="Arial"/>
          <w:color w:val="000000" w:themeColor="text1"/>
          <w:sz w:val="24"/>
          <w:szCs w:val="24"/>
          <w:u w:val="single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die / der Promovierende ggf. um ein Stipendium bemühen. / Die Finanzierung erfolgt</w:t>
      </w:r>
    </w:p>
    <w:p w:rsidR="00E119C1" w:rsidRPr="00F43A39" w:rsidRDefault="00E119C1" w:rsidP="00E119C1">
      <w:pPr>
        <w:pStyle w:val="Listenabsatz"/>
        <w:spacing w:after="120"/>
        <w:ind w:left="0" w:firstLine="708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im Rahmen des Projektes </w:t>
      </w:r>
      <w:r w:rsidRPr="00F43A39">
        <w:rPr>
          <w:rFonts w:ascii="Source Sans Pro" w:hAnsi="Source Sans Pro" w:cs="Arial"/>
          <w:sz w:val="24"/>
          <w:szCs w:val="24"/>
          <w:u w:val="single"/>
        </w:rPr>
        <w:t>[</w:t>
      </w:r>
      <w:r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Pr="00F43A39">
        <w:rPr>
          <w:rFonts w:ascii="Source Sans Pro" w:hAnsi="Source Sans Pro" w:cs="Arial"/>
          <w:sz w:val="24"/>
          <w:szCs w:val="24"/>
          <w:u w:val="single"/>
        </w:rPr>
        <w:tab/>
        <w:t>]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/ aus Mitteln der Fakultät </w:t>
      </w:r>
      <w:r w:rsidRPr="00F43A39">
        <w:rPr>
          <w:rFonts w:ascii="Source Sans Pro" w:hAnsi="Source Sans Pro" w:cs="Arial"/>
          <w:sz w:val="24"/>
          <w:szCs w:val="24"/>
          <w:u w:val="single"/>
        </w:rPr>
        <w:t>[</w:t>
      </w:r>
      <w:r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Pr="00F43A39">
        <w:rPr>
          <w:rFonts w:ascii="Source Sans Pro" w:hAnsi="Source Sans Pro" w:cs="Arial"/>
          <w:sz w:val="24"/>
          <w:szCs w:val="24"/>
          <w:u w:val="single"/>
        </w:rPr>
        <w:tab/>
        <w:t>].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</w:p>
    <w:p w:rsidR="00685A7C" w:rsidRPr="00F43A39" w:rsidRDefault="00685A7C" w:rsidP="001D2276">
      <w:pPr>
        <w:pStyle w:val="Listenabsatz"/>
        <w:numPr>
          <w:ilvl w:val="0"/>
          <w:numId w:val="1"/>
        </w:numPr>
        <w:spacing w:after="120"/>
        <w:ind w:firstLine="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Teilnahme an promotionsbegleitenden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Lehrveranstaltungen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Seminaren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Summer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br/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ab/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Winter Schools</w:t>
      </w:r>
    </w:p>
    <w:p w:rsidR="00685A7C" w:rsidRPr="00F43A39" w:rsidRDefault="00685A7C" w:rsidP="001D2276">
      <w:pPr>
        <w:pStyle w:val="Listenabsatz"/>
        <w:numPr>
          <w:ilvl w:val="0"/>
          <w:numId w:val="1"/>
        </w:numPr>
        <w:spacing w:after="120"/>
        <w:ind w:firstLine="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Beteiligung an der Lehre</w:t>
      </w:r>
    </w:p>
    <w:p w:rsidR="00685A7C" w:rsidRPr="00F43A39" w:rsidRDefault="00685A7C" w:rsidP="00F9716F">
      <w:pPr>
        <w:pStyle w:val="Listenabsatz"/>
        <w:numPr>
          <w:ilvl w:val="0"/>
          <w:numId w:val="1"/>
        </w:numPr>
        <w:spacing w:after="120"/>
        <w:ind w:left="709" w:hanging="709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Wissenschaftliche Publikationen.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Die Kosten der Veröffentlichungen werden nach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br/>
        <w:t>Möglichkeit aus Mitteln der Arbeitsgruppe</w:t>
      </w:r>
      <w:r w:rsidR="0060131D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60131D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des Instituts</w:t>
      </w:r>
      <w:r w:rsidR="00F711E8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F711E8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des Fachbereichs</w:t>
      </w:r>
      <w:r w:rsidR="00F9716F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getragen.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 </w:t>
      </w:r>
    </w:p>
    <w:p w:rsidR="00685A7C" w:rsidRPr="00F43A39" w:rsidRDefault="00685A7C" w:rsidP="001D2276">
      <w:pPr>
        <w:pStyle w:val="Listenabsatz"/>
        <w:numPr>
          <w:ilvl w:val="0"/>
          <w:numId w:val="1"/>
        </w:numPr>
        <w:spacing w:after="120"/>
        <w:ind w:firstLine="0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Sonstiges</w:t>
      </w:r>
      <w:r w:rsidR="000A2587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: </w:t>
      </w:r>
      <w:r w:rsidR="004D3B86" w:rsidRPr="00F43A39">
        <w:rPr>
          <w:rFonts w:ascii="Source Sans Pro" w:hAnsi="Source Sans Pro" w:cs="Arial"/>
          <w:sz w:val="24"/>
          <w:szCs w:val="24"/>
        </w:rPr>
        <w:t>[</w:t>
      </w:r>
      <w:r w:rsidR="004D3B86" w:rsidRPr="00F43A39">
        <w:rPr>
          <w:rFonts w:ascii="Source Sans Pro" w:hAnsi="Source Sans Pro" w:cs="Arial"/>
          <w:sz w:val="24"/>
          <w:szCs w:val="24"/>
        </w:rPr>
        <w:tab/>
      </w:r>
      <w:r w:rsidR="004D3B86" w:rsidRPr="00F43A39">
        <w:rPr>
          <w:rFonts w:ascii="Source Sans Pro" w:hAnsi="Source Sans Pro" w:cs="Arial"/>
          <w:sz w:val="24"/>
          <w:szCs w:val="24"/>
        </w:rPr>
        <w:tab/>
        <w:t>]</w:t>
      </w:r>
    </w:p>
    <w:p w:rsidR="00685A7C" w:rsidRPr="00F43A39" w:rsidRDefault="005C695E" w:rsidP="001D2276">
      <w:pPr>
        <w:spacing w:after="120"/>
        <w:rPr>
          <w:rFonts w:ascii="Source Sans Pro" w:hAnsi="Source Sans Pro" w:cs="Arial"/>
          <w:i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i/>
          <w:color w:val="000000" w:themeColor="text1"/>
          <w:sz w:val="2"/>
          <w:szCs w:val="24"/>
        </w:rPr>
        <w:br/>
      </w:r>
      <w:r w:rsidR="00806602" w:rsidRPr="00F43A39">
        <w:rPr>
          <w:rFonts w:ascii="Source Sans Pro" w:hAnsi="Source Sans Pro" w:cs="Arial"/>
          <w:i/>
          <w:color w:val="000000" w:themeColor="text1"/>
          <w:sz w:val="4"/>
          <w:szCs w:val="24"/>
        </w:rPr>
        <w:br/>
      </w:r>
      <w:r w:rsidR="00685A7C"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>Mindestens folgende Qualifizierungsleistungen werden verbindlich festgelegt</w:t>
      </w:r>
      <w:r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 xml:space="preserve"> (optional)</w:t>
      </w:r>
      <w:r w:rsidR="00685A7C"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>:</w:t>
      </w:r>
    </w:p>
    <w:tbl>
      <w:tblPr>
        <w:tblStyle w:val="HelleListe-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97D" w:themeColor="text2"/>
        </w:tblBorders>
        <w:tblLook w:val="0080" w:firstRow="0" w:lastRow="0" w:firstColumn="1" w:lastColumn="0" w:noHBand="0" w:noVBand="0"/>
      </w:tblPr>
      <w:tblGrid>
        <w:gridCol w:w="4644"/>
        <w:gridCol w:w="4568"/>
      </w:tblGrid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Vorstellung des Dissertations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projektes im Kolloquium</w:t>
            </w:r>
            <w:r w:rsidR="001A07A1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 xml:space="preserve"> 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/</w:t>
            </w:r>
            <w:r w:rsidR="001A07A1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 xml:space="preserve"> 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Seminar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Zu erwerbende (über)fachliche Qualifikati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onen mit ungefährem Zeitaufwand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Wis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senschaftliche Veranstaltungen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390E" w:rsidRPr="00F43A39" w:rsidRDefault="00FF6464" w:rsidP="001D2276">
            <w:pPr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lastRenderedPageBreak/>
              <w:t>Kurzforschungsaufenthalte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Promotions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begleitende Lehrveranstaltungen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636E8" w:rsidRPr="00F43A39" w:rsidRDefault="00685A7C" w:rsidP="001D2276">
            <w:pPr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B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eteiligung an der Lehre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6636E8" w:rsidRPr="00F43A39" w:rsidRDefault="006636E8" w:rsidP="001D2276">
            <w:pPr>
              <w:spacing w:after="120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6464" w:rsidRPr="00F43A39" w:rsidRDefault="00FF6464" w:rsidP="001D2276">
            <w:pPr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Sonstiges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1D2276">
            <w:pPr>
              <w:spacing w:after="120"/>
              <w:rPr>
                <w:rFonts w:ascii="Source Sans Pro" w:hAnsi="Source Sans Pro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D2276" w:rsidRPr="00F43A39" w:rsidRDefault="001D2276">
      <w:pPr>
        <w:spacing w:after="120"/>
        <w:rPr>
          <w:rFonts w:ascii="Source Sans Pro" w:hAnsi="Source Sans Pro" w:cs="Arial"/>
          <w:color w:val="000000" w:themeColor="text1"/>
        </w:rPr>
      </w:pPr>
    </w:p>
    <w:sectPr w:rsidR="001D2276" w:rsidRPr="00F43A39" w:rsidSect="001D227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59" w:rsidRDefault="00E86F59" w:rsidP="00055CD0">
      <w:pPr>
        <w:spacing w:after="0" w:line="240" w:lineRule="auto"/>
      </w:pPr>
      <w:r>
        <w:separator/>
      </w:r>
    </w:p>
  </w:endnote>
  <w:endnote w:type="continuationSeparator" w:id="0">
    <w:p w:rsidR="00E86F59" w:rsidRDefault="00E86F59" w:rsidP="0005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ource Sans Pro" w:hAnsi="Source Sans Pro"/>
      </w:rPr>
      <w:id w:val="-10326581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C546DD" w:rsidRPr="00F43A39" w:rsidRDefault="00F9716F" w:rsidP="001D2276">
        <w:pPr>
          <w:pStyle w:val="Fuzeile"/>
          <w:jc w:val="right"/>
          <w:rPr>
            <w:rFonts w:ascii="Source Sans Pro" w:hAnsi="Source Sans Pro"/>
          </w:rPr>
        </w:pPr>
        <w:r w:rsidRPr="00F43A39">
          <w:rPr>
            <w:rFonts w:ascii="Source Sans Pro" w:hAnsi="Source Sans Pro"/>
          </w:rPr>
          <w:t xml:space="preserve">Seite </w:t>
        </w:r>
        <w:r w:rsidR="00C546DD" w:rsidRPr="00F43A39">
          <w:rPr>
            <w:rFonts w:ascii="Source Sans Pro" w:hAnsi="Source Sans Pro" w:cs="Arial"/>
          </w:rPr>
          <w:fldChar w:fldCharType="begin"/>
        </w:r>
        <w:r w:rsidR="00C546DD" w:rsidRPr="00F43A39">
          <w:rPr>
            <w:rFonts w:ascii="Source Sans Pro" w:hAnsi="Source Sans Pro" w:cs="Arial"/>
          </w:rPr>
          <w:instrText>PAGE   \* MERGEFORMAT</w:instrText>
        </w:r>
        <w:r w:rsidR="00C546DD" w:rsidRPr="00F43A39">
          <w:rPr>
            <w:rFonts w:ascii="Source Sans Pro" w:hAnsi="Source Sans Pro" w:cs="Arial"/>
          </w:rPr>
          <w:fldChar w:fldCharType="separate"/>
        </w:r>
        <w:r w:rsidR="00ED669B">
          <w:rPr>
            <w:rFonts w:ascii="Source Sans Pro" w:hAnsi="Source Sans Pro" w:cs="Arial"/>
            <w:noProof/>
          </w:rPr>
          <w:t>5</w:t>
        </w:r>
        <w:r w:rsidR="00C546DD" w:rsidRPr="00F43A39">
          <w:rPr>
            <w:rFonts w:ascii="Source Sans Pro" w:hAnsi="Source Sans Pro" w:cs="Arial"/>
          </w:rPr>
          <w:fldChar w:fldCharType="end"/>
        </w:r>
      </w:p>
    </w:sdtContent>
  </w:sdt>
  <w:p w:rsidR="001D2276" w:rsidRPr="00F43A39" w:rsidRDefault="004D5715">
    <w:pPr>
      <w:rPr>
        <w:rFonts w:ascii="Source Sans Pro" w:hAnsi="Source Sans Pro" w:cs="Arial"/>
        <w:i/>
        <w:sz w:val="18"/>
      </w:rPr>
    </w:pPr>
    <w:r w:rsidRPr="00F43A39">
      <w:rPr>
        <w:rFonts w:ascii="Source Sans Pro" w:hAnsi="Source Sans Pro" w:cs="Arial"/>
        <w:sz w:val="18"/>
      </w:rPr>
      <w:t>HTWK Leipzig Musterbe</w:t>
    </w:r>
    <w:r w:rsidR="00D2541C">
      <w:rPr>
        <w:rFonts w:ascii="Source Sans Pro" w:hAnsi="Source Sans Pro" w:cs="Arial"/>
        <w:sz w:val="18"/>
      </w:rPr>
      <w:t>treuungsvereinbarung Version 1.1</w:t>
    </w:r>
    <w:r w:rsidRPr="00F43A39">
      <w:rPr>
        <w:rFonts w:ascii="Source Sans Pro" w:hAnsi="Source Sans Pro" w:cs="Arial"/>
        <w:sz w:val="18"/>
      </w:rPr>
      <w:t xml:space="preserve"> </w:t>
    </w:r>
    <w:r w:rsidRPr="00F43A39">
      <w:rPr>
        <w:rFonts w:ascii="Source Sans Pro" w:hAnsi="Source Sans Pro" w:cs="Arial"/>
        <w:i/>
        <w:sz w:val="18"/>
      </w:rPr>
      <w:t xml:space="preserve">(Stand: </w:t>
    </w:r>
    <w:r w:rsidR="00D2541C">
      <w:rPr>
        <w:rFonts w:ascii="Source Sans Pro" w:hAnsi="Source Sans Pro" w:cs="Arial"/>
        <w:i/>
        <w:sz w:val="18"/>
      </w:rPr>
      <w:t>21.05</w:t>
    </w:r>
    <w:r w:rsidR="00BE6FE6" w:rsidRPr="00F43A39">
      <w:rPr>
        <w:rFonts w:ascii="Source Sans Pro" w:hAnsi="Source Sans Pro" w:cs="Arial"/>
        <w:i/>
        <w:sz w:val="18"/>
      </w:rPr>
      <w:t>.2017)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D" w:rsidRPr="00F43A39" w:rsidRDefault="005042F8">
    <w:pPr>
      <w:pStyle w:val="Fuzeile"/>
      <w:rPr>
        <w:rFonts w:ascii="Source Sans Pro" w:hAnsi="Source Sans Pro" w:cs="Arial"/>
        <w:sz w:val="18"/>
      </w:rPr>
    </w:pPr>
    <w:r w:rsidRPr="00F43A39">
      <w:rPr>
        <w:rFonts w:ascii="Source Sans Pro" w:hAnsi="Source Sans Pro" w:cs="Arial"/>
        <w:sz w:val="18"/>
      </w:rPr>
      <w:t>Anlage zur HTWK Leipzig Musterbe</w:t>
    </w:r>
    <w:r w:rsidR="00D2541C">
      <w:rPr>
        <w:rFonts w:ascii="Source Sans Pro" w:hAnsi="Source Sans Pro" w:cs="Arial"/>
        <w:sz w:val="18"/>
      </w:rPr>
      <w:t>treuungsvereinbarung Version 1.1</w:t>
    </w:r>
    <w:r w:rsidRPr="00F43A39">
      <w:rPr>
        <w:rFonts w:ascii="Source Sans Pro" w:hAnsi="Source Sans Pro" w:cs="Arial"/>
        <w:sz w:val="18"/>
      </w:rPr>
      <w:t xml:space="preserve"> (Stand: </w:t>
    </w:r>
    <w:r w:rsidR="00D2541C">
      <w:rPr>
        <w:rFonts w:ascii="Source Sans Pro" w:hAnsi="Source Sans Pro" w:cs="Arial"/>
        <w:sz w:val="18"/>
      </w:rPr>
      <w:t>21</w:t>
    </w:r>
    <w:r w:rsidRPr="00F43A39">
      <w:rPr>
        <w:rFonts w:ascii="Source Sans Pro" w:hAnsi="Source Sans Pro" w:cs="Arial"/>
        <w:sz w:val="18"/>
      </w:rPr>
      <w:t>.</w:t>
    </w:r>
    <w:r w:rsidR="00D2541C">
      <w:rPr>
        <w:rFonts w:ascii="Source Sans Pro" w:hAnsi="Source Sans Pro" w:cs="Arial"/>
        <w:sz w:val="18"/>
      </w:rPr>
      <w:t>05.2019</w:t>
    </w:r>
    <w:r w:rsidRPr="00F43A39">
      <w:rPr>
        <w:rFonts w:ascii="Source Sans Pro" w:hAnsi="Source Sans Pro" w:cs="Arial"/>
        <w:sz w:val="18"/>
      </w:rPr>
      <w:t xml:space="preserve">) </w:t>
    </w:r>
    <w:r w:rsidRPr="00F43A39">
      <w:rPr>
        <w:rFonts w:ascii="Source Sans Pro" w:hAnsi="Source Sans Pro" w:cs="Arial"/>
        <w:sz w:val="18"/>
      </w:rPr>
      <w:br/>
      <w:t xml:space="preserve">Arbeits- und Zeitplan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59" w:rsidRDefault="00E86F59" w:rsidP="00055CD0">
      <w:pPr>
        <w:spacing w:after="0" w:line="240" w:lineRule="auto"/>
      </w:pPr>
      <w:r>
        <w:separator/>
      </w:r>
    </w:p>
  </w:footnote>
  <w:footnote w:type="continuationSeparator" w:id="0">
    <w:p w:rsidR="00E86F59" w:rsidRDefault="00E86F59" w:rsidP="0005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Pr="00F9716F" w:rsidRDefault="005042F8" w:rsidP="004D5715">
    <w:pPr>
      <w:pStyle w:val="Kopfzeile"/>
      <w:rPr>
        <w:rFonts w:ascii="ITC Officina Sans Std Book" w:hAnsi="ITC Officina Sans Std Book"/>
      </w:rPr>
    </w:pPr>
    <w:r w:rsidRPr="00F9716F">
      <w:rPr>
        <w:rFonts w:ascii="ITC Officina Sans Std Book" w:hAnsi="ITC Officina Sans Std Book"/>
      </w:rPr>
      <w:t>Anlage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A8E"/>
    <w:multiLevelType w:val="hybridMultilevel"/>
    <w:tmpl w:val="4006A8A8"/>
    <w:lvl w:ilvl="0" w:tplc="D640FE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1510"/>
    <w:multiLevelType w:val="hybridMultilevel"/>
    <w:tmpl w:val="742E6F98"/>
    <w:lvl w:ilvl="0" w:tplc="0C00A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64A18"/>
    <w:multiLevelType w:val="hybridMultilevel"/>
    <w:tmpl w:val="8828F06C"/>
    <w:lvl w:ilvl="0" w:tplc="D640FE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61E8"/>
    <w:multiLevelType w:val="hybridMultilevel"/>
    <w:tmpl w:val="A4AABE34"/>
    <w:lvl w:ilvl="0" w:tplc="02CA4540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C87499"/>
    <w:multiLevelType w:val="hybridMultilevel"/>
    <w:tmpl w:val="E4C63BD4"/>
    <w:lvl w:ilvl="0" w:tplc="02CA45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115F2"/>
    <w:multiLevelType w:val="hybridMultilevel"/>
    <w:tmpl w:val="52FAB6CE"/>
    <w:lvl w:ilvl="0" w:tplc="02CA45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518A9"/>
    <w:multiLevelType w:val="hybridMultilevel"/>
    <w:tmpl w:val="ECCE495C"/>
    <w:lvl w:ilvl="0" w:tplc="02CA4540">
      <w:start w:val="1"/>
      <w:numFmt w:val="bullet"/>
      <w:lvlText w:val="¨"/>
      <w:lvlJc w:val="left"/>
      <w:pPr>
        <w:ind w:left="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B4"/>
    <w:rsid w:val="00010CCB"/>
    <w:rsid w:val="000209B0"/>
    <w:rsid w:val="00041829"/>
    <w:rsid w:val="00055CD0"/>
    <w:rsid w:val="00067C42"/>
    <w:rsid w:val="0009393F"/>
    <w:rsid w:val="000A2587"/>
    <w:rsid w:val="000A2714"/>
    <w:rsid w:val="000A601A"/>
    <w:rsid w:val="000E42E7"/>
    <w:rsid w:val="000F4882"/>
    <w:rsid w:val="00103D15"/>
    <w:rsid w:val="001068E9"/>
    <w:rsid w:val="001147D2"/>
    <w:rsid w:val="00116290"/>
    <w:rsid w:val="00120FFD"/>
    <w:rsid w:val="0012476F"/>
    <w:rsid w:val="00151218"/>
    <w:rsid w:val="00193B4C"/>
    <w:rsid w:val="001A07A1"/>
    <w:rsid w:val="001D2276"/>
    <w:rsid w:val="001E26B0"/>
    <w:rsid w:val="00202296"/>
    <w:rsid w:val="00220C98"/>
    <w:rsid w:val="002336EC"/>
    <w:rsid w:val="00241F3F"/>
    <w:rsid w:val="00262730"/>
    <w:rsid w:val="00262EB5"/>
    <w:rsid w:val="002636EB"/>
    <w:rsid w:val="00293147"/>
    <w:rsid w:val="002A4709"/>
    <w:rsid w:val="002A5A0C"/>
    <w:rsid w:val="002E0FAC"/>
    <w:rsid w:val="002E18B4"/>
    <w:rsid w:val="002F145F"/>
    <w:rsid w:val="0030109E"/>
    <w:rsid w:val="00301C88"/>
    <w:rsid w:val="00304EFB"/>
    <w:rsid w:val="0031599E"/>
    <w:rsid w:val="00341554"/>
    <w:rsid w:val="00345C6F"/>
    <w:rsid w:val="00356D68"/>
    <w:rsid w:val="003600B4"/>
    <w:rsid w:val="00365503"/>
    <w:rsid w:val="003A0A25"/>
    <w:rsid w:val="003D3521"/>
    <w:rsid w:val="003D3E10"/>
    <w:rsid w:val="003D6CFC"/>
    <w:rsid w:val="003E3AC7"/>
    <w:rsid w:val="003F111E"/>
    <w:rsid w:val="00406F53"/>
    <w:rsid w:val="00416748"/>
    <w:rsid w:val="00416C9C"/>
    <w:rsid w:val="00423932"/>
    <w:rsid w:val="00426370"/>
    <w:rsid w:val="00432EAE"/>
    <w:rsid w:val="0046088F"/>
    <w:rsid w:val="004609EE"/>
    <w:rsid w:val="00463BE7"/>
    <w:rsid w:val="00482C15"/>
    <w:rsid w:val="004848C5"/>
    <w:rsid w:val="00484D31"/>
    <w:rsid w:val="0049456E"/>
    <w:rsid w:val="004D3B86"/>
    <w:rsid w:val="004D5715"/>
    <w:rsid w:val="004D6974"/>
    <w:rsid w:val="004F527D"/>
    <w:rsid w:val="005042F8"/>
    <w:rsid w:val="00505198"/>
    <w:rsid w:val="005078D3"/>
    <w:rsid w:val="005779DE"/>
    <w:rsid w:val="00597FFC"/>
    <w:rsid w:val="005A465C"/>
    <w:rsid w:val="005B797C"/>
    <w:rsid w:val="005C695E"/>
    <w:rsid w:val="005D589D"/>
    <w:rsid w:val="0060131D"/>
    <w:rsid w:val="0062221C"/>
    <w:rsid w:val="00623966"/>
    <w:rsid w:val="006343FE"/>
    <w:rsid w:val="00653522"/>
    <w:rsid w:val="00654B91"/>
    <w:rsid w:val="006636E8"/>
    <w:rsid w:val="00675B42"/>
    <w:rsid w:val="006836F9"/>
    <w:rsid w:val="00685A7C"/>
    <w:rsid w:val="006924BE"/>
    <w:rsid w:val="006E6B18"/>
    <w:rsid w:val="006F79F4"/>
    <w:rsid w:val="007116D8"/>
    <w:rsid w:val="00742735"/>
    <w:rsid w:val="00746887"/>
    <w:rsid w:val="007603EB"/>
    <w:rsid w:val="0076590C"/>
    <w:rsid w:val="007704CF"/>
    <w:rsid w:val="00773DAA"/>
    <w:rsid w:val="0078673F"/>
    <w:rsid w:val="00787679"/>
    <w:rsid w:val="007A6AEE"/>
    <w:rsid w:val="007B0160"/>
    <w:rsid w:val="007B4D26"/>
    <w:rsid w:val="007D0E59"/>
    <w:rsid w:val="00806602"/>
    <w:rsid w:val="00823D01"/>
    <w:rsid w:val="008408C7"/>
    <w:rsid w:val="00867CA1"/>
    <w:rsid w:val="008C429C"/>
    <w:rsid w:val="008D2C57"/>
    <w:rsid w:val="008D3CC5"/>
    <w:rsid w:val="008E5DDC"/>
    <w:rsid w:val="008F667B"/>
    <w:rsid w:val="00914594"/>
    <w:rsid w:val="009158F5"/>
    <w:rsid w:val="00920D77"/>
    <w:rsid w:val="0093714F"/>
    <w:rsid w:val="009560B0"/>
    <w:rsid w:val="009562B3"/>
    <w:rsid w:val="0097595B"/>
    <w:rsid w:val="0099269A"/>
    <w:rsid w:val="009D6652"/>
    <w:rsid w:val="009E5914"/>
    <w:rsid w:val="00A0418D"/>
    <w:rsid w:val="00A0758F"/>
    <w:rsid w:val="00A1023D"/>
    <w:rsid w:val="00A22735"/>
    <w:rsid w:val="00A25AD5"/>
    <w:rsid w:val="00A45F47"/>
    <w:rsid w:val="00A46518"/>
    <w:rsid w:val="00A55176"/>
    <w:rsid w:val="00A84E87"/>
    <w:rsid w:val="00A87913"/>
    <w:rsid w:val="00A92B2F"/>
    <w:rsid w:val="00AC2997"/>
    <w:rsid w:val="00AF7EFD"/>
    <w:rsid w:val="00B1099A"/>
    <w:rsid w:val="00B1390E"/>
    <w:rsid w:val="00B16C07"/>
    <w:rsid w:val="00B4603F"/>
    <w:rsid w:val="00B53390"/>
    <w:rsid w:val="00B55541"/>
    <w:rsid w:val="00B62C2B"/>
    <w:rsid w:val="00B72CAF"/>
    <w:rsid w:val="00B82FAD"/>
    <w:rsid w:val="00B83642"/>
    <w:rsid w:val="00BB7B41"/>
    <w:rsid w:val="00BE2406"/>
    <w:rsid w:val="00BE6FE6"/>
    <w:rsid w:val="00C031D8"/>
    <w:rsid w:val="00C50858"/>
    <w:rsid w:val="00C5104E"/>
    <w:rsid w:val="00C52E34"/>
    <w:rsid w:val="00C546DD"/>
    <w:rsid w:val="00C6356B"/>
    <w:rsid w:val="00C74508"/>
    <w:rsid w:val="00C93E73"/>
    <w:rsid w:val="00CA3049"/>
    <w:rsid w:val="00CB1CBD"/>
    <w:rsid w:val="00CB4485"/>
    <w:rsid w:val="00CB7659"/>
    <w:rsid w:val="00CE307D"/>
    <w:rsid w:val="00D1510C"/>
    <w:rsid w:val="00D2541C"/>
    <w:rsid w:val="00D25851"/>
    <w:rsid w:val="00D35E0C"/>
    <w:rsid w:val="00D579C5"/>
    <w:rsid w:val="00D75368"/>
    <w:rsid w:val="00DB0088"/>
    <w:rsid w:val="00DB4735"/>
    <w:rsid w:val="00E04D7E"/>
    <w:rsid w:val="00E119C1"/>
    <w:rsid w:val="00E230D7"/>
    <w:rsid w:val="00E3131F"/>
    <w:rsid w:val="00E4704E"/>
    <w:rsid w:val="00E809A3"/>
    <w:rsid w:val="00E86F59"/>
    <w:rsid w:val="00E940D2"/>
    <w:rsid w:val="00ED669B"/>
    <w:rsid w:val="00EE053D"/>
    <w:rsid w:val="00EE44D8"/>
    <w:rsid w:val="00EE7B14"/>
    <w:rsid w:val="00EF5C5C"/>
    <w:rsid w:val="00F00477"/>
    <w:rsid w:val="00F012FE"/>
    <w:rsid w:val="00F2678F"/>
    <w:rsid w:val="00F26DF5"/>
    <w:rsid w:val="00F26EE4"/>
    <w:rsid w:val="00F43A39"/>
    <w:rsid w:val="00F711E8"/>
    <w:rsid w:val="00F727A8"/>
    <w:rsid w:val="00F937CA"/>
    <w:rsid w:val="00F9716F"/>
    <w:rsid w:val="00FA1ABA"/>
    <w:rsid w:val="00FB5AC5"/>
    <w:rsid w:val="00FD659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7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3A0A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3A0A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CD0"/>
  </w:style>
  <w:style w:type="paragraph" w:styleId="Fuzeile">
    <w:name w:val="footer"/>
    <w:basedOn w:val="Standard"/>
    <w:link w:val="Fu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CD0"/>
  </w:style>
  <w:style w:type="character" w:styleId="BesuchterHyperlink">
    <w:name w:val="FollowedHyperlink"/>
    <w:basedOn w:val="Absatz-Standardschriftart"/>
    <w:uiPriority w:val="99"/>
    <w:semiHidden/>
    <w:unhideWhenUsed/>
    <w:rsid w:val="00220C9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6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67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7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7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48"/>
    <w:rPr>
      <w:rFonts w:ascii="Tahoma" w:hAnsi="Tahoma" w:cs="Tahoma"/>
      <w:sz w:val="16"/>
      <w:szCs w:val="16"/>
    </w:rPr>
  </w:style>
  <w:style w:type="paragraph" w:customStyle="1" w:styleId="Hochschulbezeichnung">
    <w:name w:val="Hochschulbezeichnung"/>
    <w:autoRedefine/>
    <w:rsid w:val="00BE6FE6"/>
    <w:pPr>
      <w:spacing w:after="0" w:line="220" w:lineRule="atLeast"/>
    </w:pPr>
    <w:rPr>
      <w:rFonts w:ascii="ITC Officina Sans Std Book" w:eastAsia="Times New Roman" w:hAnsi="ITC Officina Sans Std Book" w:cs="Times New Roman"/>
      <w:b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7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3A0A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3A0A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CD0"/>
  </w:style>
  <w:style w:type="paragraph" w:styleId="Fuzeile">
    <w:name w:val="footer"/>
    <w:basedOn w:val="Standard"/>
    <w:link w:val="Fu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CD0"/>
  </w:style>
  <w:style w:type="character" w:styleId="BesuchterHyperlink">
    <w:name w:val="FollowedHyperlink"/>
    <w:basedOn w:val="Absatz-Standardschriftart"/>
    <w:uiPriority w:val="99"/>
    <w:semiHidden/>
    <w:unhideWhenUsed/>
    <w:rsid w:val="00220C9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6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67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7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7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48"/>
    <w:rPr>
      <w:rFonts w:ascii="Tahoma" w:hAnsi="Tahoma" w:cs="Tahoma"/>
      <w:sz w:val="16"/>
      <w:szCs w:val="16"/>
    </w:rPr>
  </w:style>
  <w:style w:type="paragraph" w:customStyle="1" w:styleId="Hochschulbezeichnung">
    <w:name w:val="Hochschulbezeichnung"/>
    <w:autoRedefine/>
    <w:rsid w:val="00BE6FE6"/>
    <w:pPr>
      <w:spacing w:after="0" w:line="220" w:lineRule="atLeast"/>
    </w:pPr>
    <w:rPr>
      <w:rFonts w:ascii="ITC Officina Sans Std Book" w:eastAsia="Times New Roman" w:hAnsi="ITC Officina Sans Std Book" w:cs="Times New Roman"/>
      <w:b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40C2-27AB-4CC3-A380-35821AD6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Stöckigt</dc:creator>
  <cp:lastModifiedBy>Ulrike Schult</cp:lastModifiedBy>
  <cp:revision>4</cp:revision>
  <cp:lastPrinted>2017-10-06T09:39:00Z</cp:lastPrinted>
  <dcterms:created xsi:type="dcterms:W3CDTF">2019-05-10T07:19:00Z</dcterms:created>
  <dcterms:modified xsi:type="dcterms:W3CDTF">2019-05-21T11:40:00Z</dcterms:modified>
</cp:coreProperties>
</file>